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4125A4" w14:textId="526DAC35" w:rsidR="00DF76D0" w:rsidRDefault="00783B43" w:rsidP="004C1783">
      <w:pPr>
        <w:jc w:val="center"/>
        <w:rPr>
          <w:b/>
          <w:sz w:val="32"/>
          <w:szCs w:val="32"/>
        </w:rPr>
      </w:pPr>
      <w:r>
        <w:rPr>
          <w:b/>
          <w:sz w:val="32"/>
          <w:szCs w:val="32"/>
        </w:rPr>
        <w:t xml:space="preserve">Muscle </w:t>
      </w:r>
      <w:r w:rsidR="004C1783">
        <w:rPr>
          <w:b/>
          <w:sz w:val="32"/>
          <w:szCs w:val="32"/>
        </w:rPr>
        <w:t>Microanatomy and Physiology Review Questions</w:t>
      </w:r>
    </w:p>
    <w:p w14:paraId="224125A5" w14:textId="77777777" w:rsidR="004E4298" w:rsidRDefault="004E4298" w:rsidP="004E4298">
      <w:pPr>
        <w:rPr>
          <w:b/>
          <w:sz w:val="32"/>
          <w:szCs w:val="32"/>
        </w:rPr>
      </w:pPr>
    </w:p>
    <w:p w14:paraId="224125A6" w14:textId="2B89680C" w:rsidR="00DD5958" w:rsidRPr="004E4298" w:rsidRDefault="004E4298" w:rsidP="004E4298">
      <w:pPr>
        <w:rPr>
          <w:b/>
          <w:sz w:val="28"/>
          <w:szCs w:val="28"/>
        </w:rPr>
      </w:pPr>
      <w:proofErr w:type="spellStart"/>
      <w:r w:rsidRPr="004E4298">
        <w:rPr>
          <w:b/>
          <w:sz w:val="28"/>
          <w:szCs w:val="28"/>
          <w:u w:val="single"/>
        </w:rPr>
        <w:t>Mutiple</w:t>
      </w:r>
      <w:proofErr w:type="spellEnd"/>
      <w:r w:rsidRPr="004E4298">
        <w:rPr>
          <w:b/>
          <w:sz w:val="28"/>
          <w:szCs w:val="28"/>
          <w:u w:val="single"/>
        </w:rPr>
        <w:t xml:space="preserve"> Choice</w:t>
      </w:r>
      <w:r w:rsidR="004C1783">
        <w:rPr>
          <w:b/>
          <w:sz w:val="28"/>
          <w:szCs w:val="28"/>
        </w:rPr>
        <w:t xml:space="preserve"> </w:t>
      </w:r>
    </w:p>
    <w:p w14:paraId="224125A7" w14:textId="77777777" w:rsidR="004E4298" w:rsidRDefault="004E4298" w:rsidP="00232DA1">
      <w:pPr>
        <w:ind w:left="1080"/>
      </w:pPr>
    </w:p>
    <w:p w14:paraId="224125A8" w14:textId="77777777" w:rsidR="00232DA1" w:rsidRDefault="00E87430" w:rsidP="00232DA1">
      <w:pPr>
        <w:numPr>
          <w:ilvl w:val="0"/>
          <w:numId w:val="1"/>
        </w:numPr>
      </w:pPr>
      <w:r>
        <w:t>Skeletal muscle is</w:t>
      </w:r>
      <w:r w:rsidR="00232DA1">
        <w:t xml:space="preserve"> attached to bon</w:t>
      </w:r>
      <w:r w:rsidR="00C74BEF">
        <w:t>e by strong</w:t>
      </w:r>
      <w:r>
        <w:t xml:space="preserve"> connective tissue</w:t>
      </w:r>
      <w:r w:rsidR="00C74BEF">
        <w:t xml:space="preserve"> structures</w:t>
      </w:r>
      <w:r w:rsidR="00232DA1">
        <w:t xml:space="preserve"> called</w:t>
      </w:r>
    </w:p>
    <w:p w14:paraId="224125A9" w14:textId="77777777" w:rsidR="00232DA1" w:rsidRDefault="00C74BEF" w:rsidP="00232DA1">
      <w:pPr>
        <w:numPr>
          <w:ilvl w:val="1"/>
          <w:numId w:val="1"/>
        </w:numPr>
      </w:pPr>
      <w:r>
        <w:t>l</w:t>
      </w:r>
      <w:r w:rsidR="00232DA1">
        <w:t>igaments</w:t>
      </w:r>
    </w:p>
    <w:p w14:paraId="224125AA" w14:textId="77777777" w:rsidR="00232DA1" w:rsidRPr="00714A34" w:rsidRDefault="00C74BEF" w:rsidP="00232DA1">
      <w:pPr>
        <w:numPr>
          <w:ilvl w:val="1"/>
          <w:numId w:val="1"/>
        </w:numPr>
        <w:rPr>
          <w:highlight w:val="yellow"/>
        </w:rPr>
      </w:pPr>
      <w:r w:rsidRPr="00714A34">
        <w:rPr>
          <w:highlight w:val="yellow"/>
        </w:rPr>
        <w:t>t</w:t>
      </w:r>
      <w:r w:rsidR="00232DA1" w:rsidRPr="00714A34">
        <w:rPr>
          <w:highlight w:val="yellow"/>
        </w:rPr>
        <w:t>endons</w:t>
      </w:r>
    </w:p>
    <w:p w14:paraId="224125AB" w14:textId="77777777" w:rsidR="00232DA1" w:rsidRDefault="00C74BEF" w:rsidP="00232DA1">
      <w:pPr>
        <w:numPr>
          <w:ilvl w:val="1"/>
          <w:numId w:val="1"/>
        </w:numPr>
      </w:pPr>
      <w:r>
        <w:t>m</w:t>
      </w:r>
      <w:r w:rsidR="00232DA1">
        <w:t>yofibrils</w:t>
      </w:r>
    </w:p>
    <w:p w14:paraId="224125AC" w14:textId="77777777" w:rsidR="00232DA1" w:rsidRDefault="00C74BEF" w:rsidP="00232DA1">
      <w:pPr>
        <w:numPr>
          <w:ilvl w:val="1"/>
          <w:numId w:val="1"/>
        </w:numPr>
      </w:pPr>
      <w:r>
        <w:t>f</w:t>
      </w:r>
      <w:r w:rsidR="00232DA1">
        <w:t>ascicles</w:t>
      </w:r>
    </w:p>
    <w:p w14:paraId="224125AD" w14:textId="77777777" w:rsidR="00232DA1" w:rsidRDefault="00232DA1" w:rsidP="00C74BEF"/>
    <w:p w14:paraId="224125AE" w14:textId="77777777" w:rsidR="00232DA1" w:rsidRDefault="00C74BEF" w:rsidP="00232DA1">
      <w:pPr>
        <w:numPr>
          <w:ilvl w:val="0"/>
          <w:numId w:val="1"/>
        </w:numPr>
      </w:pPr>
      <w:r>
        <w:t>A b</w:t>
      </w:r>
      <w:r w:rsidR="00D13621">
        <w:t>undle of mus</w:t>
      </w:r>
      <w:r>
        <w:t>cle fibers wrapped together is called a</w:t>
      </w:r>
    </w:p>
    <w:p w14:paraId="224125AF" w14:textId="77777777" w:rsidR="00D13621" w:rsidRDefault="00D13621" w:rsidP="00D13621">
      <w:pPr>
        <w:numPr>
          <w:ilvl w:val="1"/>
          <w:numId w:val="1"/>
        </w:numPr>
      </w:pPr>
      <w:r>
        <w:t>sarcolemma</w:t>
      </w:r>
    </w:p>
    <w:p w14:paraId="224125B0" w14:textId="77777777" w:rsidR="00D13621" w:rsidRPr="00714A34" w:rsidRDefault="00D13621" w:rsidP="00D13621">
      <w:pPr>
        <w:numPr>
          <w:ilvl w:val="1"/>
          <w:numId w:val="1"/>
        </w:numPr>
        <w:rPr>
          <w:highlight w:val="yellow"/>
        </w:rPr>
      </w:pPr>
      <w:r w:rsidRPr="00714A34">
        <w:rPr>
          <w:highlight w:val="yellow"/>
        </w:rPr>
        <w:t>fascicle</w:t>
      </w:r>
    </w:p>
    <w:p w14:paraId="224125B1" w14:textId="77777777" w:rsidR="00D13621" w:rsidRDefault="00D13621" w:rsidP="00D13621">
      <w:pPr>
        <w:numPr>
          <w:ilvl w:val="1"/>
          <w:numId w:val="1"/>
        </w:numPr>
      </w:pPr>
      <w:r>
        <w:t>z-disc</w:t>
      </w:r>
    </w:p>
    <w:p w14:paraId="224125B2" w14:textId="77777777" w:rsidR="00D13621" w:rsidRDefault="00C74BEF" w:rsidP="00D13621">
      <w:pPr>
        <w:numPr>
          <w:ilvl w:val="1"/>
          <w:numId w:val="1"/>
        </w:numPr>
      </w:pPr>
      <w:r>
        <w:t>m</w:t>
      </w:r>
      <w:r w:rsidR="00D13621">
        <w:t>yofibril</w:t>
      </w:r>
    </w:p>
    <w:p w14:paraId="224125B3" w14:textId="77777777" w:rsidR="00D13621" w:rsidRDefault="00D13621" w:rsidP="00C74BEF"/>
    <w:p w14:paraId="224125B4" w14:textId="77777777" w:rsidR="00D13621" w:rsidRDefault="00D13621" w:rsidP="00232DA1">
      <w:pPr>
        <w:numPr>
          <w:ilvl w:val="0"/>
          <w:numId w:val="1"/>
        </w:numPr>
      </w:pPr>
      <w:r>
        <w:t>Structures that bring nutrients</w:t>
      </w:r>
      <w:r w:rsidR="00E87430">
        <w:t xml:space="preserve"> and oxygen to your</w:t>
      </w:r>
      <w:r>
        <w:t xml:space="preserve"> muscle</w:t>
      </w:r>
      <w:r w:rsidR="00E87430">
        <w:t>s</w:t>
      </w:r>
      <w:r>
        <w:t xml:space="preserve"> and carry waste products</w:t>
      </w:r>
      <w:r w:rsidR="00C74BEF">
        <w:t xml:space="preserve"> like carbon dioxide and lactic acid</w:t>
      </w:r>
      <w:r w:rsidR="00A87B32">
        <w:t xml:space="preserve"> away are </w:t>
      </w:r>
    </w:p>
    <w:p w14:paraId="224125B5" w14:textId="77777777" w:rsidR="00D13621" w:rsidRDefault="00D13621" w:rsidP="00D13621">
      <w:pPr>
        <w:numPr>
          <w:ilvl w:val="1"/>
          <w:numId w:val="1"/>
        </w:numPr>
      </w:pPr>
      <w:r>
        <w:t>fascicles</w:t>
      </w:r>
    </w:p>
    <w:p w14:paraId="224125B6" w14:textId="77777777" w:rsidR="00D13621" w:rsidRDefault="00D13621" w:rsidP="00D13621">
      <w:pPr>
        <w:numPr>
          <w:ilvl w:val="1"/>
          <w:numId w:val="1"/>
        </w:numPr>
      </w:pPr>
      <w:r>
        <w:t>myofibrils</w:t>
      </w:r>
    </w:p>
    <w:p w14:paraId="224125B7" w14:textId="77777777" w:rsidR="00D13621" w:rsidRDefault="00D13621" w:rsidP="00C74BEF">
      <w:pPr>
        <w:numPr>
          <w:ilvl w:val="1"/>
          <w:numId w:val="1"/>
        </w:numPr>
      </w:pPr>
      <w:r>
        <w:t>mitochondria</w:t>
      </w:r>
    </w:p>
    <w:p w14:paraId="224125B8" w14:textId="77777777" w:rsidR="00D13621" w:rsidRPr="00BC689A" w:rsidRDefault="00D13621" w:rsidP="00D13621">
      <w:pPr>
        <w:numPr>
          <w:ilvl w:val="1"/>
          <w:numId w:val="1"/>
        </w:numPr>
        <w:rPr>
          <w:highlight w:val="yellow"/>
        </w:rPr>
      </w:pPr>
      <w:r w:rsidRPr="00BC689A">
        <w:rPr>
          <w:highlight w:val="yellow"/>
        </w:rPr>
        <w:t>blood vessels</w:t>
      </w:r>
    </w:p>
    <w:p w14:paraId="224125B9" w14:textId="77777777" w:rsidR="00D13621" w:rsidRDefault="00D13621" w:rsidP="00D13621">
      <w:pPr>
        <w:ind w:left="1080"/>
      </w:pPr>
    </w:p>
    <w:p w14:paraId="224125BA" w14:textId="77777777" w:rsidR="00D13621" w:rsidRDefault="00D13621" w:rsidP="00232DA1">
      <w:pPr>
        <w:numPr>
          <w:ilvl w:val="0"/>
          <w:numId w:val="1"/>
        </w:numPr>
      </w:pPr>
      <w:r>
        <w:t>Which one of the followin</w:t>
      </w:r>
      <w:r w:rsidR="00C74BEF">
        <w:t>g is composed of myosin protein?</w:t>
      </w:r>
    </w:p>
    <w:p w14:paraId="224125BB" w14:textId="77777777" w:rsidR="00D13621" w:rsidRPr="00BC689A" w:rsidRDefault="00D13621" w:rsidP="00C74BEF">
      <w:pPr>
        <w:numPr>
          <w:ilvl w:val="1"/>
          <w:numId w:val="1"/>
        </w:numPr>
        <w:rPr>
          <w:highlight w:val="yellow"/>
        </w:rPr>
      </w:pPr>
      <w:r w:rsidRPr="00BC689A">
        <w:rPr>
          <w:highlight w:val="yellow"/>
        </w:rPr>
        <w:t>thick filaments</w:t>
      </w:r>
    </w:p>
    <w:p w14:paraId="224125BC" w14:textId="77777777" w:rsidR="00D13621" w:rsidRDefault="00D13621" w:rsidP="00D13621">
      <w:pPr>
        <w:numPr>
          <w:ilvl w:val="1"/>
          <w:numId w:val="1"/>
        </w:numPr>
      </w:pPr>
      <w:r>
        <w:t>thin filaments</w:t>
      </w:r>
    </w:p>
    <w:p w14:paraId="224125BD" w14:textId="77777777" w:rsidR="00D13621" w:rsidRDefault="00D13621" w:rsidP="00D13621">
      <w:pPr>
        <w:numPr>
          <w:ilvl w:val="1"/>
          <w:numId w:val="1"/>
        </w:numPr>
      </w:pPr>
      <w:r>
        <w:t>z lines</w:t>
      </w:r>
    </w:p>
    <w:p w14:paraId="224125BE" w14:textId="77777777" w:rsidR="00C74BEF" w:rsidRDefault="00C74BEF" w:rsidP="00D13621">
      <w:pPr>
        <w:numPr>
          <w:ilvl w:val="1"/>
          <w:numId w:val="1"/>
        </w:numPr>
      </w:pPr>
      <w:r>
        <w:t>sarcolemma</w:t>
      </w:r>
    </w:p>
    <w:p w14:paraId="224125BF" w14:textId="77777777" w:rsidR="00D13621" w:rsidRDefault="00D13621" w:rsidP="00D13621">
      <w:pPr>
        <w:ind w:left="1080"/>
      </w:pPr>
    </w:p>
    <w:p w14:paraId="224125C0" w14:textId="77777777" w:rsidR="00D13621" w:rsidRDefault="00C74BEF" w:rsidP="00232DA1">
      <w:pPr>
        <w:numPr>
          <w:ilvl w:val="0"/>
          <w:numId w:val="1"/>
        </w:numPr>
      </w:pPr>
      <w:r>
        <w:t>A sarcomere is</w:t>
      </w:r>
    </w:p>
    <w:p w14:paraId="224125C1" w14:textId="77777777" w:rsidR="00D13621" w:rsidRDefault="00C74BEF" w:rsidP="00D13621">
      <w:pPr>
        <w:numPr>
          <w:ilvl w:val="1"/>
          <w:numId w:val="1"/>
        </w:numPr>
      </w:pPr>
      <w:proofErr w:type="gramStart"/>
      <w:r>
        <w:t>a</w:t>
      </w:r>
      <w:proofErr w:type="gramEnd"/>
      <w:r>
        <w:t xml:space="preserve"> skeletal muscle cell’s nucleus.</w:t>
      </w:r>
    </w:p>
    <w:p w14:paraId="224125C2" w14:textId="77777777" w:rsidR="00D13621" w:rsidRDefault="00C74BEF" w:rsidP="00C74BEF">
      <w:pPr>
        <w:numPr>
          <w:ilvl w:val="1"/>
          <w:numId w:val="1"/>
        </w:numPr>
      </w:pPr>
      <w:proofErr w:type="gramStart"/>
      <w:r>
        <w:t>the</w:t>
      </w:r>
      <w:proofErr w:type="gramEnd"/>
      <w:r>
        <w:t xml:space="preserve"> skeletal muscle cell’s membrane.</w:t>
      </w:r>
    </w:p>
    <w:p w14:paraId="224125C3" w14:textId="77777777" w:rsidR="00454629" w:rsidRPr="00BC689A" w:rsidRDefault="00454629" w:rsidP="00D13621">
      <w:pPr>
        <w:numPr>
          <w:ilvl w:val="1"/>
          <w:numId w:val="1"/>
        </w:numPr>
        <w:rPr>
          <w:highlight w:val="yellow"/>
        </w:rPr>
      </w:pPr>
      <w:proofErr w:type="gramStart"/>
      <w:r w:rsidRPr="00BC689A">
        <w:rPr>
          <w:highlight w:val="yellow"/>
        </w:rPr>
        <w:t>the</w:t>
      </w:r>
      <w:proofErr w:type="gramEnd"/>
      <w:r w:rsidRPr="00BC689A">
        <w:rPr>
          <w:highlight w:val="yellow"/>
        </w:rPr>
        <w:t xml:space="preserve"> contractile unit between two Z lines</w:t>
      </w:r>
      <w:r w:rsidR="00C74BEF" w:rsidRPr="00BC689A">
        <w:rPr>
          <w:highlight w:val="yellow"/>
        </w:rPr>
        <w:t>.</w:t>
      </w:r>
    </w:p>
    <w:p w14:paraId="224125C4" w14:textId="77777777" w:rsidR="00454629" w:rsidRDefault="00C74BEF" w:rsidP="00D13621">
      <w:pPr>
        <w:numPr>
          <w:ilvl w:val="1"/>
          <w:numId w:val="1"/>
        </w:numPr>
      </w:pPr>
      <w:proofErr w:type="gramStart"/>
      <w:r>
        <w:t>the</w:t>
      </w:r>
      <w:proofErr w:type="gramEnd"/>
      <w:r>
        <w:t xml:space="preserve"> organelle that produces ATP for the muscle cell.</w:t>
      </w:r>
    </w:p>
    <w:p w14:paraId="224125C5" w14:textId="77777777" w:rsidR="00454629" w:rsidRDefault="00454629" w:rsidP="00454629">
      <w:pPr>
        <w:ind w:left="1080"/>
      </w:pPr>
    </w:p>
    <w:p w14:paraId="224125C6" w14:textId="77777777" w:rsidR="00D13621" w:rsidRDefault="00454629" w:rsidP="00232DA1">
      <w:pPr>
        <w:numPr>
          <w:ilvl w:val="0"/>
          <w:numId w:val="1"/>
        </w:numPr>
      </w:pPr>
      <w:r>
        <w:t>Which one of the following groups of skeletal muscle terms is placed in</w:t>
      </w:r>
      <w:r w:rsidR="00C74BEF">
        <w:t xml:space="preserve"> order from </w:t>
      </w:r>
      <w:proofErr w:type="gramStart"/>
      <w:r w:rsidR="00C74BEF">
        <w:t>largest</w:t>
      </w:r>
      <w:proofErr w:type="gramEnd"/>
      <w:r w:rsidR="00C74BEF">
        <w:t xml:space="preserve"> to smallest?</w:t>
      </w:r>
    </w:p>
    <w:p w14:paraId="224125C7" w14:textId="77777777" w:rsidR="00454629" w:rsidRDefault="00C74BEF" w:rsidP="00454629">
      <w:pPr>
        <w:numPr>
          <w:ilvl w:val="1"/>
          <w:numId w:val="1"/>
        </w:numPr>
      </w:pPr>
      <w:r>
        <w:t>muscle fiber, myofibril, thin actin filament</w:t>
      </w:r>
      <w:r w:rsidR="00454629">
        <w:t>, fascicle</w:t>
      </w:r>
    </w:p>
    <w:p w14:paraId="224125C8" w14:textId="77777777" w:rsidR="00454629" w:rsidRDefault="00454629" w:rsidP="00454629">
      <w:pPr>
        <w:numPr>
          <w:ilvl w:val="1"/>
          <w:numId w:val="1"/>
        </w:numPr>
      </w:pPr>
      <w:r>
        <w:t xml:space="preserve">fascicle, </w:t>
      </w:r>
      <w:r w:rsidR="00C74BEF">
        <w:t>muscle fiber, thin actin filament</w:t>
      </w:r>
      <w:r>
        <w:t>, myofibril</w:t>
      </w:r>
    </w:p>
    <w:p w14:paraId="224125C9" w14:textId="77777777" w:rsidR="00454629" w:rsidRPr="006F0A7C" w:rsidRDefault="00C74BEF" w:rsidP="00454629">
      <w:pPr>
        <w:numPr>
          <w:ilvl w:val="1"/>
          <w:numId w:val="1"/>
        </w:numPr>
      </w:pPr>
      <w:r w:rsidRPr="006F0A7C">
        <w:t>thin actin filament</w:t>
      </w:r>
      <w:r w:rsidR="00454629" w:rsidRPr="006F0A7C">
        <w:t>, myofibril,</w:t>
      </w:r>
      <w:r w:rsidRPr="006F0A7C">
        <w:t xml:space="preserve"> muscle</w:t>
      </w:r>
      <w:r w:rsidR="00454629" w:rsidRPr="006F0A7C">
        <w:t xml:space="preserve"> fiber, fascicle</w:t>
      </w:r>
    </w:p>
    <w:p w14:paraId="224125CA" w14:textId="77777777" w:rsidR="00454629" w:rsidRDefault="00C74BEF" w:rsidP="00454629">
      <w:pPr>
        <w:numPr>
          <w:ilvl w:val="1"/>
          <w:numId w:val="1"/>
        </w:numPr>
      </w:pPr>
      <w:r>
        <w:t xml:space="preserve">muscle </w:t>
      </w:r>
      <w:r w:rsidR="00454629">
        <w:t xml:space="preserve">fiber, </w:t>
      </w:r>
      <w:r>
        <w:t>myofibril, fascicle, thin actin filament</w:t>
      </w:r>
    </w:p>
    <w:p w14:paraId="224125CB" w14:textId="77777777" w:rsidR="00454629" w:rsidRPr="006F0A7C" w:rsidRDefault="00454629" w:rsidP="00454629">
      <w:pPr>
        <w:numPr>
          <w:ilvl w:val="1"/>
          <w:numId w:val="1"/>
        </w:numPr>
        <w:rPr>
          <w:highlight w:val="yellow"/>
        </w:rPr>
      </w:pPr>
      <w:r w:rsidRPr="006F0A7C">
        <w:rPr>
          <w:highlight w:val="yellow"/>
        </w:rPr>
        <w:t xml:space="preserve">fascicle, </w:t>
      </w:r>
      <w:r w:rsidR="00C74BEF" w:rsidRPr="006F0A7C">
        <w:rPr>
          <w:highlight w:val="yellow"/>
        </w:rPr>
        <w:t>muscle fiber, myofibril, thin actin filament</w:t>
      </w:r>
      <w:bookmarkStart w:id="0" w:name="_GoBack"/>
      <w:bookmarkEnd w:id="0"/>
    </w:p>
    <w:p w14:paraId="224125D2" w14:textId="7F02E3F8" w:rsidR="00427475" w:rsidRDefault="00C74BEF" w:rsidP="004C1783">
      <w:r>
        <w:br w:type="page"/>
      </w:r>
    </w:p>
    <w:p w14:paraId="224125D3" w14:textId="77777777" w:rsidR="00427475" w:rsidRDefault="00427475" w:rsidP="00427475">
      <w:pPr>
        <w:numPr>
          <w:ilvl w:val="0"/>
          <w:numId w:val="1"/>
        </w:numPr>
      </w:pPr>
      <w:r>
        <w:t>Thick filaments use this molecule for energy to pull thin filaments together.</w:t>
      </w:r>
    </w:p>
    <w:p w14:paraId="224125D4" w14:textId="77777777" w:rsidR="00427475" w:rsidRDefault="00427475" w:rsidP="00427475">
      <w:pPr>
        <w:numPr>
          <w:ilvl w:val="1"/>
          <w:numId w:val="1"/>
        </w:numPr>
      </w:pPr>
      <w:r>
        <w:t>Calcium</w:t>
      </w:r>
    </w:p>
    <w:p w14:paraId="224125D5" w14:textId="77777777" w:rsidR="00427475" w:rsidRPr="00BC689A" w:rsidRDefault="00427475" w:rsidP="00A87B32">
      <w:pPr>
        <w:numPr>
          <w:ilvl w:val="1"/>
          <w:numId w:val="1"/>
        </w:numPr>
        <w:rPr>
          <w:highlight w:val="yellow"/>
        </w:rPr>
      </w:pPr>
      <w:r w:rsidRPr="00BC689A">
        <w:rPr>
          <w:highlight w:val="yellow"/>
        </w:rPr>
        <w:t>ATP</w:t>
      </w:r>
    </w:p>
    <w:p w14:paraId="224125D6" w14:textId="77777777" w:rsidR="00427475" w:rsidRDefault="00427475" w:rsidP="00427475">
      <w:pPr>
        <w:numPr>
          <w:ilvl w:val="1"/>
          <w:numId w:val="1"/>
        </w:numPr>
      </w:pPr>
      <w:r>
        <w:t>Oxygen</w:t>
      </w:r>
    </w:p>
    <w:p w14:paraId="224125D7" w14:textId="77777777" w:rsidR="00427475" w:rsidRDefault="00427475" w:rsidP="00AD2597">
      <w:pPr>
        <w:numPr>
          <w:ilvl w:val="1"/>
          <w:numId w:val="1"/>
        </w:numPr>
      </w:pPr>
      <w:r>
        <w:t>Lactic acid</w:t>
      </w:r>
    </w:p>
    <w:p w14:paraId="224125D8" w14:textId="77777777" w:rsidR="00E36914" w:rsidRDefault="00E36914" w:rsidP="00E36914">
      <w:pPr>
        <w:ind w:left="1080"/>
      </w:pPr>
    </w:p>
    <w:p w14:paraId="224125D9" w14:textId="77777777" w:rsidR="00E36914" w:rsidRDefault="00E36914" w:rsidP="00E36914">
      <w:pPr>
        <w:numPr>
          <w:ilvl w:val="0"/>
          <w:numId w:val="1"/>
        </w:numPr>
      </w:pPr>
      <w:r>
        <w:t>The mechanical force</w:t>
      </w:r>
      <w:r w:rsidR="00C74BEF">
        <w:t xml:space="preserve"> of contraction is generated by</w:t>
      </w:r>
    </w:p>
    <w:p w14:paraId="224125DA" w14:textId="77777777" w:rsidR="00E36914" w:rsidRDefault="00C74BEF" w:rsidP="007F6FF0">
      <w:pPr>
        <w:numPr>
          <w:ilvl w:val="1"/>
          <w:numId w:val="1"/>
        </w:numPr>
      </w:pPr>
      <w:proofErr w:type="gramStart"/>
      <w:r>
        <w:t>the</w:t>
      </w:r>
      <w:proofErr w:type="gramEnd"/>
      <w:r>
        <w:t xml:space="preserve"> rapid removal of contractile proteins from the muscle cell.</w:t>
      </w:r>
    </w:p>
    <w:p w14:paraId="224125DB" w14:textId="77777777" w:rsidR="007F6FF0" w:rsidRDefault="00C65D6C" w:rsidP="007F6FF0">
      <w:pPr>
        <w:numPr>
          <w:ilvl w:val="1"/>
          <w:numId w:val="1"/>
        </w:numPr>
      </w:pPr>
      <w:proofErr w:type="gramStart"/>
      <w:r>
        <w:t>the</w:t>
      </w:r>
      <w:proofErr w:type="gramEnd"/>
      <w:r>
        <w:t xml:space="preserve"> </w:t>
      </w:r>
      <w:r w:rsidR="007F6FF0">
        <w:t>s</w:t>
      </w:r>
      <w:r>
        <w:t>hortening of thick filaments.</w:t>
      </w:r>
    </w:p>
    <w:p w14:paraId="224125DC" w14:textId="77777777" w:rsidR="007F6FF0" w:rsidRPr="00BC689A" w:rsidRDefault="00C65D6C" w:rsidP="007F6FF0">
      <w:pPr>
        <w:numPr>
          <w:ilvl w:val="1"/>
          <w:numId w:val="1"/>
        </w:numPr>
        <w:rPr>
          <w:highlight w:val="yellow"/>
        </w:rPr>
      </w:pPr>
      <w:proofErr w:type="gramStart"/>
      <w:r w:rsidRPr="00BC689A">
        <w:rPr>
          <w:highlight w:val="yellow"/>
        </w:rPr>
        <w:t>the</w:t>
      </w:r>
      <w:proofErr w:type="gramEnd"/>
      <w:r w:rsidRPr="00BC689A">
        <w:rPr>
          <w:highlight w:val="yellow"/>
        </w:rPr>
        <w:t xml:space="preserve"> pulling</w:t>
      </w:r>
      <w:r w:rsidR="007F6FF0" w:rsidRPr="00BC689A">
        <w:rPr>
          <w:highlight w:val="yellow"/>
        </w:rPr>
        <w:t xml:space="preserve"> o</w:t>
      </w:r>
      <w:r w:rsidRPr="00BC689A">
        <w:rPr>
          <w:highlight w:val="yellow"/>
        </w:rPr>
        <w:t>f thin filaments past thick filaments, which brings the z-lines closer together.</w:t>
      </w:r>
    </w:p>
    <w:p w14:paraId="224125DD" w14:textId="77777777" w:rsidR="007F6FF0" w:rsidRDefault="00A87B32" w:rsidP="00C65D6C">
      <w:pPr>
        <w:numPr>
          <w:ilvl w:val="1"/>
          <w:numId w:val="1"/>
        </w:numPr>
      </w:pPr>
      <w:proofErr w:type="gramStart"/>
      <w:r>
        <w:t>the</w:t>
      </w:r>
      <w:proofErr w:type="gramEnd"/>
      <w:r>
        <w:t xml:space="preserve"> </w:t>
      </w:r>
      <w:r w:rsidR="00C65D6C">
        <w:t xml:space="preserve">shortening of </w:t>
      </w:r>
      <w:r w:rsidR="007F6FF0">
        <w:t>thin filaments</w:t>
      </w:r>
      <w:r w:rsidR="00C65D6C">
        <w:t>.</w:t>
      </w:r>
    </w:p>
    <w:p w14:paraId="224125DE" w14:textId="77777777" w:rsidR="00AD2597" w:rsidRDefault="00AD2597" w:rsidP="00AD2597">
      <w:pPr>
        <w:ind w:left="1440"/>
      </w:pPr>
    </w:p>
    <w:p w14:paraId="224125DF" w14:textId="77777777" w:rsidR="00E36914" w:rsidRDefault="007F6FF0" w:rsidP="00427475">
      <w:pPr>
        <w:numPr>
          <w:ilvl w:val="0"/>
          <w:numId w:val="1"/>
        </w:numPr>
      </w:pPr>
      <w:r>
        <w:t>This type of energy production requires oxygen</w:t>
      </w:r>
    </w:p>
    <w:p w14:paraId="224125E0" w14:textId="77777777" w:rsidR="007F6FF0" w:rsidRDefault="007F6FF0" w:rsidP="007F6FF0">
      <w:pPr>
        <w:numPr>
          <w:ilvl w:val="1"/>
          <w:numId w:val="1"/>
        </w:numPr>
      </w:pPr>
      <w:r>
        <w:t>Anaerobic glycolysis</w:t>
      </w:r>
    </w:p>
    <w:p w14:paraId="224125E1" w14:textId="77777777" w:rsidR="007F6FF0" w:rsidRPr="00BC689A" w:rsidRDefault="007F6FF0" w:rsidP="007F6FF0">
      <w:pPr>
        <w:numPr>
          <w:ilvl w:val="1"/>
          <w:numId w:val="1"/>
        </w:numPr>
        <w:rPr>
          <w:highlight w:val="yellow"/>
        </w:rPr>
      </w:pPr>
      <w:r w:rsidRPr="00BC689A">
        <w:rPr>
          <w:highlight w:val="yellow"/>
        </w:rPr>
        <w:t>Aerobic respiration</w:t>
      </w:r>
    </w:p>
    <w:p w14:paraId="224125E2" w14:textId="77777777" w:rsidR="007F6FF0" w:rsidRDefault="007F6FF0" w:rsidP="007F6FF0">
      <w:pPr>
        <w:numPr>
          <w:ilvl w:val="1"/>
          <w:numId w:val="1"/>
        </w:numPr>
      </w:pPr>
      <w:r>
        <w:t>Lactic acidosis</w:t>
      </w:r>
    </w:p>
    <w:p w14:paraId="224125E3" w14:textId="77777777" w:rsidR="007F6FF0" w:rsidRDefault="007F6FF0" w:rsidP="007F6FF0">
      <w:pPr>
        <w:numPr>
          <w:ilvl w:val="1"/>
          <w:numId w:val="1"/>
        </w:numPr>
      </w:pPr>
      <w:r>
        <w:t>Pyruvate production</w:t>
      </w:r>
    </w:p>
    <w:p w14:paraId="224125E4" w14:textId="77777777" w:rsidR="007F6FF0" w:rsidRDefault="007F6FF0" w:rsidP="007F6FF0">
      <w:pPr>
        <w:ind w:left="1080"/>
      </w:pPr>
    </w:p>
    <w:p w14:paraId="224125E5" w14:textId="77777777" w:rsidR="007F6FF0" w:rsidRDefault="007F6FF0" w:rsidP="00427475">
      <w:pPr>
        <w:numPr>
          <w:ilvl w:val="0"/>
          <w:numId w:val="1"/>
        </w:numPr>
      </w:pPr>
      <w:r>
        <w:t xml:space="preserve">Which type of </w:t>
      </w:r>
      <w:r w:rsidR="004F2268">
        <w:t xml:space="preserve">energy production produces much </w:t>
      </w:r>
      <w:r>
        <w:t>more ATP per glucose</w:t>
      </w:r>
      <w:r w:rsidR="00C65D6C">
        <w:t xml:space="preserve"> molecule</w:t>
      </w:r>
      <w:r>
        <w:t>?</w:t>
      </w:r>
    </w:p>
    <w:p w14:paraId="224125E6" w14:textId="77777777" w:rsidR="007F6FF0" w:rsidRPr="00BC689A" w:rsidRDefault="007F6FF0" w:rsidP="007F6FF0">
      <w:pPr>
        <w:numPr>
          <w:ilvl w:val="1"/>
          <w:numId w:val="1"/>
        </w:numPr>
        <w:rPr>
          <w:highlight w:val="yellow"/>
        </w:rPr>
      </w:pPr>
      <w:r w:rsidRPr="00BC689A">
        <w:rPr>
          <w:highlight w:val="yellow"/>
        </w:rPr>
        <w:t>Aerobic glycolysis</w:t>
      </w:r>
    </w:p>
    <w:p w14:paraId="224125E7" w14:textId="77777777" w:rsidR="007F6FF0" w:rsidRDefault="007F6FF0" w:rsidP="007F6FF0">
      <w:pPr>
        <w:numPr>
          <w:ilvl w:val="1"/>
          <w:numId w:val="1"/>
        </w:numPr>
      </w:pPr>
      <w:r>
        <w:t>Anaerobic glycolysis</w:t>
      </w:r>
    </w:p>
    <w:p w14:paraId="224125E8" w14:textId="77777777" w:rsidR="007F6FF0" w:rsidRDefault="007F6FF0" w:rsidP="007F6FF0">
      <w:pPr>
        <w:ind w:left="1080"/>
      </w:pPr>
    </w:p>
    <w:p w14:paraId="224125E9" w14:textId="77777777" w:rsidR="00613642" w:rsidRDefault="00613642" w:rsidP="00427475">
      <w:pPr>
        <w:numPr>
          <w:ilvl w:val="0"/>
          <w:numId w:val="1"/>
        </w:numPr>
      </w:pPr>
      <w:r>
        <w:t>Cell organelle where aerobic respiration takes place.</w:t>
      </w:r>
    </w:p>
    <w:p w14:paraId="224125EA" w14:textId="77777777" w:rsidR="00613642" w:rsidRDefault="00613642" w:rsidP="00613642">
      <w:pPr>
        <w:numPr>
          <w:ilvl w:val="1"/>
          <w:numId w:val="1"/>
        </w:numPr>
      </w:pPr>
      <w:r>
        <w:t>sarcolemma</w:t>
      </w:r>
    </w:p>
    <w:p w14:paraId="224125EB" w14:textId="77777777" w:rsidR="00613642" w:rsidRDefault="00613642" w:rsidP="00613642">
      <w:pPr>
        <w:numPr>
          <w:ilvl w:val="1"/>
          <w:numId w:val="1"/>
        </w:numPr>
      </w:pPr>
      <w:r>
        <w:t>nucleus</w:t>
      </w:r>
    </w:p>
    <w:p w14:paraId="224125EC" w14:textId="77777777" w:rsidR="00613642" w:rsidRPr="00BC689A" w:rsidRDefault="00613642" w:rsidP="00613642">
      <w:pPr>
        <w:numPr>
          <w:ilvl w:val="1"/>
          <w:numId w:val="1"/>
        </w:numPr>
        <w:rPr>
          <w:highlight w:val="yellow"/>
        </w:rPr>
      </w:pPr>
      <w:r w:rsidRPr="00BC689A">
        <w:rPr>
          <w:highlight w:val="yellow"/>
        </w:rPr>
        <w:t>mitochondria</w:t>
      </w:r>
    </w:p>
    <w:p w14:paraId="224125ED" w14:textId="77777777" w:rsidR="00613642" w:rsidRDefault="00613642" w:rsidP="00C65D6C">
      <w:pPr>
        <w:numPr>
          <w:ilvl w:val="1"/>
          <w:numId w:val="1"/>
        </w:numPr>
      </w:pPr>
      <w:r>
        <w:t>sarcoplasmic reticulum</w:t>
      </w:r>
    </w:p>
    <w:p w14:paraId="224125EE" w14:textId="77777777" w:rsidR="00613642" w:rsidRDefault="00613642" w:rsidP="00613642">
      <w:pPr>
        <w:ind w:left="1080"/>
      </w:pPr>
    </w:p>
    <w:p w14:paraId="224125EF" w14:textId="77777777" w:rsidR="00613642" w:rsidRDefault="00613642" w:rsidP="00427475">
      <w:pPr>
        <w:numPr>
          <w:ilvl w:val="0"/>
          <w:numId w:val="1"/>
        </w:numPr>
      </w:pPr>
      <w:r>
        <w:t>Acidic byproduct of anaerobic energy production.</w:t>
      </w:r>
    </w:p>
    <w:p w14:paraId="224125F0" w14:textId="77777777" w:rsidR="00613642" w:rsidRDefault="00613642" w:rsidP="00613642">
      <w:pPr>
        <w:numPr>
          <w:ilvl w:val="1"/>
          <w:numId w:val="1"/>
        </w:numPr>
      </w:pPr>
      <w:r>
        <w:t>pyruvic acid</w:t>
      </w:r>
    </w:p>
    <w:p w14:paraId="224125F1" w14:textId="77777777" w:rsidR="00613642" w:rsidRPr="00BC689A" w:rsidRDefault="00613642" w:rsidP="00613642">
      <w:pPr>
        <w:numPr>
          <w:ilvl w:val="1"/>
          <w:numId w:val="1"/>
        </w:numPr>
        <w:rPr>
          <w:highlight w:val="yellow"/>
        </w:rPr>
      </w:pPr>
      <w:r w:rsidRPr="00BC689A">
        <w:rPr>
          <w:highlight w:val="yellow"/>
        </w:rPr>
        <w:t>lactic acid</w:t>
      </w:r>
    </w:p>
    <w:p w14:paraId="224125F2" w14:textId="77777777" w:rsidR="00613642" w:rsidRDefault="00613642" w:rsidP="00613642">
      <w:pPr>
        <w:numPr>
          <w:ilvl w:val="1"/>
          <w:numId w:val="1"/>
        </w:numPr>
      </w:pPr>
      <w:r>
        <w:t>phosphoric acid</w:t>
      </w:r>
    </w:p>
    <w:p w14:paraId="224125F3" w14:textId="77777777" w:rsidR="00613642" w:rsidRDefault="00613642" w:rsidP="00613642">
      <w:pPr>
        <w:numPr>
          <w:ilvl w:val="1"/>
          <w:numId w:val="1"/>
        </w:numPr>
      </w:pPr>
      <w:r>
        <w:t>hydrochloric acid</w:t>
      </w:r>
    </w:p>
    <w:p w14:paraId="224125F4" w14:textId="77777777" w:rsidR="00E87430" w:rsidRDefault="00E87430" w:rsidP="00E87430"/>
    <w:p w14:paraId="224125F5" w14:textId="77777777" w:rsidR="00E87430" w:rsidRDefault="00E87430" w:rsidP="00427475">
      <w:pPr>
        <w:numPr>
          <w:ilvl w:val="0"/>
          <w:numId w:val="1"/>
        </w:numPr>
      </w:pPr>
      <w:r>
        <w:t>During an asthma attack, the person’s airway closes and they are unable to breathe normally.  Not enough oxygen gets in the person’s bloodstream.  As a result, the person’s muscles are forced to use the _________ energy pathway.</w:t>
      </w:r>
    </w:p>
    <w:p w14:paraId="224125F6" w14:textId="77777777" w:rsidR="00E87430" w:rsidRDefault="00E87430" w:rsidP="00E87430">
      <w:pPr>
        <w:numPr>
          <w:ilvl w:val="1"/>
          <w:numId w:val="1"/>
        </w:numPr>
      </w:pPr>
      <w:r>
        <w:t>aerobic</w:t>
      </w:r>
    </w:p>
    <w:p w14:paraId="224125F7" w14:textId="77777777" w:rsidR="00E87430" w:rsidRPr="00BC689A" w:rsidRDefault="00E87430" w:rsidP="00E87430">
      <w:pPr>
        <w:numPr>
          <w:ilvl w:val="1"/>
          <w:numId w:val="1"/>
        </w:numPr>
        <w:rPr>
          <w:highlight w:val="yellow"/>
        </w:rPr>
      </w:pPr>
      <w:r w:rsidRPr="00BC689A">
        <w:rPr>
          <w:highlight w:val="yellow"/>
        </w:rPr>
        <w:t>anaerobic</w:t>
      </w:r>
    </w:p>
    <w:p w14:paraId="224125F8" w14:textId="77777777" w:rsidR="00E87430" w:rsidRDefault="00E87430" w:rsidP="00E87430">
      <w:pPr>
        <w:numPr>
          <w:ilvl w:val="1"/>
          <w:numId w:val="1"/>
        </w:numPr>
      </w:pPr>
      <w:r>
        <w:t>mitochondrial</w:t>
      </w:r>
    </w:p>
    <w:p w14:paraId="224125FA" w14:textId="7F2CE2ED" w:rsidR="00E87430" w:rsidRDefault="00E87430" w:rsidP="00E87430">
      <w:pPr>
        <w:numPr>
          <w:ilvl w:val="1"/>
          <w:numId w:val="1"/>
        </w:numPr>
      </w:pPr>
      <w:r>
        <w:t>deoxyribonucleic acid</w:t>
      </w:r>
    </w:p>
    <w:p w14:paraId="2CF09948" w14:textId="77777777" w:rsidR="004C1783" w:rsidRDefault="004C1783" w:rsidP="004C1783"/>
    <w:p w14:paraId="2535201F" w14:textId="77777777" w:rsidR="004C1783" w:rsidRDefault="004C1783" w:rsidP="004C1783"/>
    <w:p w14:paraId="021E0B40" w14:textId="77777777" w:rsidR="004C1783" w:rsidRDefault="004C1783" w:rsidP="004C1783"/>
    <w:p w14:paraId="55A23C63" w14:textId="77777777" w:rsidR="004C1783" w:rsidRDefault="004C1783" w:rsidP="004C1783"/>
    <w:p w14:paraId="4BF38D44" w14:textId="77777777" w:rsidR="004C1783" w:rsidRDefault="004C1783" w:rsidP="004C1783"/>
    <w:p w14:paraId="224125FB" w14:textId="2CF27E78" w:rsidR="00E87430" w:rsidRDefault="00E758A8" w:rsidP="00427475">
      <w:pPr>
        <w:numPr>
          <w:ilvl w:val="0"/>
          <w:numId w:val="1"/>
        </w:numPr>
      </w:pPr>
      <w:r>
        <w:lastRenderedPageBreak/>
        <w:t>Billy</w:t>
      </w:r>
      <w:r w:rsidR="00E87430">
        <w:t xml:space="preserve"> is training hard for his upcoming Ultimate Fighting Champio</w:t>
      </w:r>
      <w:r>
        <w:t>nship match</w:t>
      </w:r>
      <w:r w:rsidR="00E65621">
        <w:t xml:space="preserve">.  He does lots of sprints and weight lifting.  All of the following are body changes that will improve the </w:t>
      </w:r>
      <w:r w:rsidR="00E65621" w:rsidRPr="00E65621">
        <w:rPr>
          <w:u w:val="single"/>
        </w:rPr>
        <w:t>anaerobic</w:t>
      </w:r>
      <w:r w:rsidR="00E65621">
        <w:t xml:space="preserve"> activity in his muscles</w:t>
      </w:r>
      <w:r w:rsidR="00E87430">
        <w:t xml:space="preserve"> EXCEPT:</w:t>
      </w:r>
    </w:p>
    <w:p w14:paraId="224125FC" w14:textId="77777777" w:rsidR="00E87430" w:rsidRPr="00BC689A" w:rsidRDefault="00E87430" w:rsidP="00E87430">
      <w:pPr>
        <w:numPr>
          <w:ilvl w:val="1"/>
          <w:numId w:val="1"/>
        </w:numPr>
        <w:rPr>
          <w:highlight w:val="yellow"/>
        </w:rPr>
      </w:pPr>
      <w:r w:rsidRPr="00BC689A">
        <w:rPr>
          <w:highlight w:val="yellow"/>
        </w:rPr>
        <w:t xml:space="preserve">increased </w:t>
      </w:r>
      <w:r w:rsidR="00C65D6C" w:rsidRPr="00BC689A">
        <w:rPr>
          <w:highlight w:val="yellow"/>
        </w:rPr>
        <w:t xml:space="preserve">amount of the </w:t>
      </w:r>
      <w:r w:rsidRPr="00BC689A">
        <w:rPr>
          <w:highlight w:val="yellow"/>
        </w:rPr>
        <w:t>oxygen-binding protein myoglobin</w:t>
      </w:r>
    </w:p>
    <w:p w14:paraId="224125FD" w14:textId="77777777" w:rsidR="00E87430" w:rsidRDefault="00E87430" w:rsidP="00E87430">
      <w:pPr>
        <w:numPr>
          <w:ilvl w:val="1"/>
          <w:numId w:val="1"/>
        </w:numPr>
      </w:pPr>
      <w:r>
        <w:t xml:space="preserve">increased </w:t>
      </w:r>
      <w:r w:rsidR="00C65D6C">
        <w:t xml:space="preserve">amount of </w:t>
      </w:r>
      <w:r>
        <w:t>contractile</w:t>
      </w:r>
      <w:r w:rsidR="00C65D6C">
        <w:t xml:space="preserve"> muscle</w:t>
      </w:r>
      <w:r>
        <w:t xml:space="preserve"> proteins</w:t>
      </w:r>
    </w:p>
    <w:p w14:paraId="224125FE" w14:textId="77777777" w:rsidR="00E87430" w:rsidRDefault="00C65D6C" w:rsidP="00E87430">
      <w:pPr>
        <w:numPr>
          <w:ilvl w:val="1"/>
          <w:numId w:val="1"/>
        </w:numPr>
      </w:pPr>
      <w:r>
        <w:t>increased glucose</w:t>
      </w:r>
      <w:r w:rsidR="00E87430">
        <w:t xml:space="preserve"> stores</w:t>
      </w:r>
      <w:r w:rsidR="00AD2597">
        <w:t xml:space="preserve"> in his muscles</w:t>
      </w:r>
    </w:p>
    <w:p w14:paraId="224125FF" w14:textId="77777777" w:rsidR="00E87430" w:rsidRDefault="00E87430" w:rsidP="00E87430">
      <w:pPr>
        <w:numPr>
          <w:ilvl w:val="1"/>
          <w:numId w:val="1"/>
        </w:numPr>
      </w:pPr>
      <w:r>
        <w:t>increased blood supply to more efficiently remove lactic acid</w:t>
      </w:r>
    </w:p>
    <w:p w14:paraId="22412600" w14:textId="77777777" w:rsidR="00E87430" w:rsidRDefault="00E87430" w:rsidP="00E87430">
      <w:pPr>
        <w:ind w:left="1080"/>
      </w:pPr>
    </w:p>
    <w:p w14:paraId="22412601" w14:textId="77777777" w:rsidR="00E87430" w:rsidRDefault="00E87430" w:rsidP="00427475">
      <w:pPr>
        <w:numPr>
          <w:ilvl w:val="0"/>
          <w:numId w:val="1"/>
        </w:numPr>
      </w:pPr>
      <w:r>
        <w:t>Another name given to a single muscle cell:</w:t>
      </w:r>
    </w:p>
    <w:p w14:paraId="22412602" w14:textId="77777777" w:rsidR="00E87430" w:rsidRDefault="00E87430" w:rsidP="00E87430">
      <w:pPr>
        <w:numPr>
          <w:ilvl w:val="1"/>
          <w:numId w:val="1"/>
        </w:numPr>
      </w:pPr>
      <w:r>
        <w:t>myofibril</w:t>
      </w:r>
    </w:p>
    <w:p w14:paraId="22412603" w14:textId="77777777" w:rsidR="00E87430" w:rsidRPr="00BC689A" w:rsidRDefault="00E87430" w:rsidP="00E87430">
      <w:pPr>
        <w:numPr>
          <w:ilvl w:val="1"/>
          <w:numId w:val="1"/>
        </w:numPr>
        <w:rPr>
          <w:highlight w:val="yellow"/>
        </w:rPr>
      </w:pPr>
      <w:r w:rsidRPr="00BC689A">
        <w:rPr>
          <w:highlight w:val="yellow"/>
        </w:rPr>
        <w:t>muscle fiber</w:t>
      </w:r>
    </w:p>
    <w:p w14:paraId="22412604" w14:textId="77777777" w:rsidR="00E87430" w:rsidRDefault="00E87430" w:rsidP="00E87430">
      <w:pPr>
        <w:numPr>
          <w:ilvl w:val="1"/>
          <w:numId w:val="1"/>
        </w:numPr>
      </w:pPr>
      <w:r>
        <w:t>thick myosin filament</w:t>
      </w:r>
    </w:p>
    <w:p w14:paraId="22412605" w14:textId="77777777" w:rsidR="00E87430" w:rsidRDefault="00E87430" w:rsidP="00E87430">
      <w:pPr>
        <w:numPr>
          <w:ilvl w:val="1"/>
          <w:numId w:val="1"/>
        </w:numPr>
      </w:pPr>
      <w:r>
        <w:t>sarcolemma</w:t>
      </w:r>
    </w:p>
    <w:p w14:paraId="22412606" w14:textId="77777777" w:rsidR="004E4298" w:rsidRDefault="004E4298" w:rsidP="00C65D6C"/>
    <w:p w14:paraId="22412607" w14:textId="77777777" w:rsidR="004E4298" w:rsidRDefault="00AD2597" w:rsidP="00427475">
      <w:pPr>
        <w:numPr>
          <w:ilvl w:val="0"/>
          <w:numId w:val="1"/>
        </w:numPr>
      </w:pPr>
      <w:r>
        <w:t>This organ increases in</w:t>
      </w:r>
      <w:r w:rsidR="004E4298">
        <w:t xml:space="preserve"> strength to better deliver oxygen and nutrients to working muscles:</w:t>
      </w:r>
    </w:p>
    <w:p w14:paraId="22412608" w14:textId="77777777" w:rsidR="004E4298" w:rsidRDefault="004E4298" w:rsidP="004E4298">
      <w:pPr>
        <w:numPr>
          <w:ilvl w:val="1"/>
          <w:numId w:val="1"/>
        </w:numPr>
      </w:pPr>
      <w:r>
        <w:t>Brain</w:t>
      </w:r>
    </w:p>
    <w:p w14:paraId="22412609" w14:textId="77777777" w:rsidR="004E4298" w:rsidRPr="00BC689A" w:rsidRDefault="004E4298" w:rsidP="004E4298">
      <w:pPr>
        <w:numPr>
          <w:ilvl w:val="1"/>
          <w:numId w:val="1"/>
        </w:numPr>
        <w:rPr>
          <w:highlight w:val="yellow"/>
        </w:rPr>
      </w:pPr>
      <w:r w:rsidRPr="00BC689A">
        <w:rPr>
          <w:highlight w:val="yellow"/>
        </w:rPr>
        <w:t>Heart</w:t>
      </w:r>
    </w:p>
    <w:p w14:paraId="2241260A" w14:textId="77777777" w:rsidR="004E4298" w:rsidRDefault="004E4298" w:rsidP="004E4298">
      <w:pPr>
        <w:numPr>
          <w:ilvl w:val="1"/>
          <w:numId w:val="1"/>
        </w:numPr>
      </w:pPr>
      <w:r>
        <w:t>Spleen</w:t>
      </w:r>
    </w:p>
    <w:p w14:paraId="2241260B" w14:textId="77777777" w:rsidR="004E4298" w:rsidRDefault="004E4298" w:rsidP="004E4298">
      <w:pPr>
        <w:numPr>
          <w:ilvl w:val="1"/>
          <w:numId w:val="1"/>
        </w:numPr>
      </w:pPr>
      <w:r>
        <w:t>Lungs</w:t>
      </w:r>
    </w:p>
    <w:p w14:paraId="2241260C" w14:textId="77777777" w:rsidR="00AD2597" w:rsidRDefault="00AD2597" w:rsidP="00AD2597">
      <w:pPr>
        <w:ind w:left="1440"/>
      </w:pPr>
    </w:p>
    <w:p w14:paraId="2241260D" w14:textId="00A2B071" w:rsidR="00DD5958" w:rsidRPr="004E4298" w:rsidRDefault="004E4298" w:rsidP="004E4298">
      <w:pPr>
        <w:rPr>
          <w:b/>
          <w:sz w:val="28"/>
          <w:szCs w:val="28"/>
        </w:rPr>
      </w:pPr>
      <w:r w:rsidRPr="004E4298">
        <w:rPr>
          <w:b/>
          <w:sz w:val="28"/>
          <w:szCs w:val="28"/>
          <w:u w:val="single"/>
        </w:rPr>
        <w:t>True or False</w:t>
      </w:r>
      <w:r w:rsidR="00AD2597">
        <w:rPr>
          <w:b/>
          <w:sz w:val="28"/>
          <w:szCs w:val="28"/>
        </w:rPr>
        <w:t xml:space="preserve">  </w:t>
      </w:r>
    </w:p>
    <w:p w14:paraId="2241260E" w14:textId="77777777" w:rsidR="004E4298" w:rsidRDefault="004E4298" w:rsidP="004E4298">
      <w:pPr>
        <w:ind w:left="1080"/>
      </w:pPr>
    </w:p>
    <w:p w14:paraId="2241260F" w14:textId="77777777" w:rsidR="00613642" w:rsidRDefault="00613642" w:rsidP="00427475">
      <w:pPr>
        <w:numPr>
          <w:ilvl w:val="0"/>
          <w:numId w:val="1"/>
        </w:numPr>
      </w:pPr>
      <w:r w:rsidRPr="00BC689A">
        <w:rPr>
          <w:highlight w:val="yellow"/>
        </w:rPr>
        <w:t>True</w:t>
      </w:r>
      <w:r>
        <w:t xml:space="preserve"> </w:t>
      </w:r>
      <w:r w:rsidR="00C65D6C">
        <w:t>or False.  Aerobic</w:t>
      </w:r>
      <w:r>
        <w:t xml:space="preserve"> exercise leads to an increase in the number of mitochondria found within muscle cells.</w:t>
      </w:r>
    </w:p>
    <w:p w14:paraId="22412610" w14:textId="77777777" w:rsidR="00613642" w:rsidRDefault="00613642" w:rsidP="00613642">
      <w:pPr>
        <w:ind w:left="360"/>
      </w:pPr>
    </w:p>
    <w:p w14:paraId="22412611" w14:textId="77777777" w:rsidR="00613642" w:rsidRDefault="00C65D6C" w:rsidP="00427475">
      <w:pPr>
        <w:numPr>
          <w:ilvl w:val="0"/>
          <w:numId w:val="1"/>
        </w:numPr>
      </w:pPr>
      <w:r>
        <w:t xml:space="preserve">True or </w:t>
      </w:r>
      <w:r w:rsidRPr="00BC689A">
        <w:rPr>
          <w:highlight w:val="yellow"/>
        </w:rPr>
        <w:t>False</w:t>
      </w:r>
      <w:r>
        <w:t>.  Aerobic</w:t>
      </w:r>
      <w:r w:rsidR="00613642">
        <w:t xml:space="preserve"> exercise leads to a decrease in the number of blood vessels found in muscles so that not as much lactic acid will be produced.</w:t>
      </w:r>
    </w:p>
    <w:p w14:paraId="22412612" w14:textId="77777777" w:rsidR="00613642" w:rsidRDefault="00613642" w:rsidP="00613642"/>
    <w:p w14:paraId="22412613" w14:textId="77777777" w:rsidR="00613642" w:rsidRDefault="00613642" w:rsidP="00C65D6C">
      <w:pPr>
        <w:numPr>
          <w:ilvl w:val="0"/>
          <w:numId w:val="1"/>
        </w:numPr>
      </w:pPr>
      <w:r w:rsidRPr="00BC689A">
        <w:rPr>
          <w:highlight w:val="yellow"/>
        </w:rPr>
        <w:t>True</w:t>
      </w:r>
      <w:r>
        <w:t xml:space="preserve"> or False.  Skeletal muscles need nerve stimulation for contraction to occur.</w:t>
      </w:r>
    </w:p>
    <w:p w14:paraId="22412614" w14:textId="77777777" w:rsidR="00A24447" w:rsidRDefault="00A24447" w:rsidP="00A24447"/>
    <w:p w14:paraId="22412615" w14:textId="77777777" w:rsidR="00A24447" w:rsidRDefault="00A24447" w:rsidP="00427475">
      <w:pPr>
        <w:numPr>
          <w:ilvl w:val="0"/>
          <w:numId w:val="1"/>
        </w:numPr>
      </w:pPr>
      <w:r w:rsidRPr="00BC689A">
        <w:rPr>
          <w:highlight w:val="yellow"/>
        </w:rPr>
        <w:t>True</w:t>
      </w:r>
      <w:r>
        <w:t xml:space="preserve"> or False.  Muscle cells will use anaerobi</w:t>
      </w:r>
      <w:r w:rsidR="00C65D6C">
        <w:t>c energy production when the intensity of the muscle activity</w:t>
      </w:r>
      <w:r>
        <w:t xml:space="preserve"> is high and/or oxygen delivery to the muscle is insufficient.</w:t>
      </w:r>
    </w:p>
    <w:p w14:paraId="22412616" w14:textId="77777777" w:rsidR="00F218E7" w:rsidRDefault="00F218E7" w:rsidP="00F218E7"/>
    <w:p w14:paraId="2241261A" w14:textId="77777777" w:rsidR="00DD5958" w:rsidRDefault="00DD5958" w:rsidP="00DD5958"/>
    <w:p w14:paraId="6A925735" w14:textId="77777777" w:rsidR="004C1783" w:rsidRDefault="004C1783" w:rsidP="00DD5958"/>
    <w:p w14:paraId="2241261B" w14:textId="4694771B" w:rsidR="00AD2597" w:rsidRPr="004C1783" w:rsidRDefault="004C1783" w:rsidP="00DD5958">
      <w:pPr>
        <w:rPr>
          <w:b/>
          <w:sz w:val="28"/>
          <w:szCs w:val="28"/>
          <w:u w:val="single"/>
        </w:rPr>
      </w:pPr>
      <w:r w:rsidRPr="004C1783">
        <w:rPr>
          <w:b/>
          <w:sz w:val="28"/>
          <w:szCs w:val="28"/>
          <w:u w:val="single"/>
        </w:rPr>
        <w:t>Short Answer</w:t>
      </w:r>
    </w:p>
    <w:p w14:paraId="48AA11D0" w14:textId="77777777" w:rsidR="004C1783" w:rsidRDefault="004C1783" w:rsidP="00DD5958"/>
    <w:p w14:paraId="7C57924C" w14:textId="77777777" w:rsidR="004C1783" w:rsidRDefault="004C1783" w:rsidP="004C1783">
      <w:pPr>
        <w:numPr>
          <w:ilvl w:val="0"/>
          <w:numId w:val="1"/>
        </w:numPr>
      </w:pPr>
      <w:r>
        <w:t xml:space="preserve">A couple months ago, Dr. Kelly decided to get into shape for the Fairfield Turkey Trot 10 mile run.  He ran laps around the school every morning for two months.  As a result of his training, Dr. Kelly felt in great shape for the race.  Describe 3 body changes that occurred in Dr. Kelly as a result of his </w:t>
      </w:r>
      <w:r w:rsidRPr="00E65621">
        <w:rPr>
          <w:u w:val="single"/>
        </w:rPr>
        <w:t>aerobic</w:t>
      </w:r>
      <w:r>
        <w:t xml:space="preserve"> training.  (3 points)</w:t>
      </w:r>
    </w:p>
    <w:p w14:paraId="3AC2B8BC" w14:textId="3DE52763" w:rsidR="00BC689A" w:rsidRDefault="00BC689A" w:rsidP="00BC689A">
      <w:pPr>
        <w:ind w:left="1440"/>
      </w:pPr>
      <w:r w:rsidRPr="00BC689A">
        <w:rPr>
          <w:highlight w:val="yellow"/>
        </w:rPr>
        <w:t>Grow more blood vessels to his muscles and lungs, more mitochondria in his muscle cells, increased heart strength, more myoglobin protein to bind oxygen in his muscles, more glucose stored in his muscles and liver for fuel.</w:t>
      </w:r>
    </w:p>
    <w:p w14:paraId="2241261C" w14:textId="77777777" w:rsidR="00AD2597" w:rsidRDefault="00AD2597" w:rsidP="00DD5958"/>
    <w:p w14:paraId="2241261D" w14:textId="77777777" w:rsidR="00AD2597" w:rsidRDefault="00AD2597" w:rsidP="00DD5958"/>
    <w:p w14:paraId="2241261E" w14:textId="77777777" w:rsidR="00AD2597" w:rsidRDefault="00AD2597" w:rsidP="00DD5958"/>
    <w:p w14:paraId="22412620" w14:textId="77777777" w:rsidR="00AD2597" w:rsidRDefault="00AD2597" w:rsidP="00DD5958"/>
    <w:sectPr w:rsidR="00AD2597" w:rsidSect="00D340C6">
      <w:headerReference w:type="first" r:id="rId7"/>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41263A" w14:textId="77777777" w:rsidR="00350DEB" w:rsidRDefault="00350DEB">
      <w:r>
        <w:separator/>
      </w:r>
    </w:p>
  </w:endnote>
  <w:endnote w:type="continuationSeparator" w:id="0">
    <w:p w14:paraId="2241263B" w14:textId="77777777" w:rsidR="00350DEB" w:rsidRDefault="00350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412638" w14:textId="77777777" w:rsidR="00350DEB" w:rsidRDefault="00350DEB">
      <w:r>
        <w:separator/>
      </w:r>
    </w:p>
  </w:footnote>
  <w:footnote w:type="continuationSeparator" w:id="0">
    <w:p w14:paraId="22412639" w14:textId="77777777" w:rsidR="00350DEB" w:rsidRDefault="00350D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1263C" w14:textId="77777777" w:rsidR="00D340C6" w:rsidRDefault="00D340C6">
    <w:pPr>
      <w:pStyle w:val="Header"/>
    </w:pPr>
    <w:r>
      <w:t>Name:</w:t>
    </w:r>
    <w:r>
      <w:tab/>
    </w:r>
    <w:r>
      <w:tab/>
      <w:t>Dr. Kelly</w:t>
    </w:r>
  </w:p>
  <w:p w14:paraId="2241263D" w14:textId="77777777" w:rsidR="00D340C6" w:rsidRDefault="00D340C6">
    <w:pPr>
      <w:pStyle w:val="Header"/>
    </w:pPr>
    <w:r>
      <w:t>Period: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D74D9D"/>
    <w:multiLevelType w:val="hybridMultilevel"/>
    <w:tmpl w:val="1A406D34"/>
    <w:lvl w:ilvl="0" w:tplc="CF3A9D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6DA0155"/>
    <w:multiLevelType w:val="hybridMultilevel"/>
    <w:tmpl w:val="1C2881CE"/>
    <w:lvl w:ilvl="0" w:tplc="0409000F">
      <w:start w:val="1"/>
      <w:numFmt w:val="decimal"/>
      <w:lvlText w:val="%1."/>
      <w:lvlJc w:val="left"/>
      <w:pPr>
        <w:tabs>
          <w:tab w:val="num" w:pos="720"/>
        </w:tabs>
        <w:ind w:left="720" w:hanging="360"/>
      </w:pPr>
      <w:rPr>
        <w:rFonts w:hint="default"/>
      </w:rPr>
    </w:lvl>
    <w:lvl w:ilvl="1" w:tplc="23DE64A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962"/>
    <w:rsid w:val="0000289B"/>
    <w:rsid w:val="000B6442"/>
    <w:rsid w:val="000C3FCE"/>
    <w:rsid w:val="00173531"/>
    <w:rsid w:val="001A56B3"/>
    <w:rsid w:val="001B1D6C"/>
    <w:rsid w:val="001C7D6B"/>
    <w:rsid w:val="002224D8"/>
    <w:rsid w:val="00232DA1"/>
    <w:rsid w:val="00265046"/>
    <w:rsid w:val="002821C5"/>
    <w:rsid w:val="002C30C6"/>
    <w:rsid w:val="002C690C"/>
    <w:rsid w:val="003105C4"/>
    <w:rsid w:val="00350DEB"/>
    <w:rsid w:val="00373398"/>
    <w:rsid w:val="003B659D"/>
    <w:rsid w:val="003E4AFA"/>
    <w:rsid w:val="00427475"/>
    <w:rsid w:val="00454629"/>
    <w:rsid w:val="004C06D2"/>
    <w:rsid w:val="004C1783"/>
    <w:rsid w:val="004C5305"/>
    <w:rsid w:val="004E4298"/>
    <w:rsid w:val="004F2268"/>
    <w:rsid w:val="00613642"/>
    <w:rsid w:val="006234AC"/>
    <w:rsid w:val="006B04F2"/>
    <w:rsid w:val="006E1894"/>
    <w:rsid w:val="006F0A7C"/>
    <w:rsid w:val="00707860"/>
    <w:rsid w:val="00714A34"/>
    <w:rsid w:val="00743962"/>
    <w:rsid w:val="00783B43"/>
    <w:rsid w:val="007910EC"/>
    <w:rsid w:val="007F6FF0"/>
    <w:rsid w:val="009C714C"/>
    <w:rsid w:val="00A24447"/>
    <w:rsid w:val="00A45C37"/>
    <w:rsid w:val="00A87B32"/>
    <w:rsid w:val="00AD0ADB"/>
    <w:rsid w:val="00AD2597"/>
    <w:rsid w:val="00AE564E"/>
    <w:rsid w:val="00B277E3"/>
    <w:rsid w:val="00B3191F"/>
    <w:rsid w:val="00B357DA"/>
    <w:rsid w:val="00B77995"/>
    <w:rsid w:val="00BC689A"/>
    <w:rsid w:val="00C65D6C"/>
    <w:rsid w:val="00C74BEF"/>
    <w:rsid w:val="00D13621"/>
    <w:rsid w:val="00D340C6"/>
    <w:rsid w:val="00DB5225"/>
    <w:rsid w:val="00DD5958"/>
    <w:rsid w:val="00DF76D0"/>
    <w:rsid w:val="00E36914"/>
    <w:rsid w:val="00E44540"/>
    <w:rsid w:val="00E44FA9"/>
    <w:rsid w:val="00E65621"/>
    <w:rsid w:val="00E758A8"/>
    <w:rsid w:val="00E87430"/>
    <w:rsid w:val="00F218E7"/>
    <w:rsid w:val="00F41CB0"/>
    <w:rsid w:val="00FE0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24125A3"/>
  <w15:docId w15:val="{FB9A275D-1ED7-46D5-8E07-D2C49CEE0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90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7430"/>
    <w:pPr>
      <w:tabs>
        <w:tab w:val="center" w:pos="4320"/>
        <w:tab w:val="right" w:pos="8640"/>
      </w:tabs>
    </w:pPr>
  </w:style>
  <w:style w:type="paragraph" w:styleId="Footer">
    <w:name w:val="footer"/>
    <w:basedOn w:val="Normal"/>
    <w:rsid w:val="00E87430"/>
    <w:pPr>
      <w:tabs>
        <w:tab w:val="center" w:pos="4320"/>
        <w:tab w:val="right" w:pos="8640"/>
      </w:tabs>
    </w:pPr>
  </w:style>
  <w:style w:type="paragraph" w:styleId="ListParagraph">
    <w:name w:val="List Paragraph"/>
    <w:basedOn w:val="Normal"/>
    <w:uiPriority w:val="34"/>
    <w:qFormat/>
    <w:rsid w:val="00C65D6C"/>
    <w:pPr>
      <w:ind w:left="720"/>
      <w:contextualSpacing/>
    </w:pPr>
  </w:style>
  <w:style w:type="paragraph" w:styleId="BalloonText">
    <w:name w:val="Balloon Text"/>
    <w:basedOn w:val="Normal"/>
    <w:link w:val="BalloonTextChar"/>
    <w:uiPriority w:val="99"/>
    <w:semiHidden/>
    <w:unhideWhenUsed/>
    <w:rsid w:val="00714A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A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692</Words>
  <Characters>3352</Characters>
  <Application>Microsoft Office Word</Application>
  <DocSecurity>0</DocSecurity>
  <Lines>27</Lines>
  <Paragraphs>8</Paragraphs>
  <ScaleCrop>false</ScaleCrop>
  <HeadingPairs>
    <vt:vector size="2" baseType="variant">
      <vt:variant>
        <vt:lpstr>Title</vt:lpstr>
      </vt:variant>
      <vt:variant>
        <vt:i4>1</vt:i4>
      </vt:variant>
    </vt:vector>
  </HeadingPairs>
  <TitlesOfParts>
    <vt:vector size="1" baseType="lpstr">
      <vt:lpstr>Muscles (Part 1) Quiz</vt:lpstr>
    </vt:vector>
  </TitlesOfParts>
  <Company>Cellular and Molecular Physiology</Company>
  <LinksUpToDate>false</LinksUpToDate>
  <CharactersWithSpaces>4036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Muscles (Part 1) Quiz</dc:title>
  <dc:creator>Michelle L. Kelly</dc:creator>
  <cp:lastModifiedBy>Kelly, Ryan</cp:lastModifiedBy>
  <cp:revision>4</cp:revision>
  <cp:lastPrinted>2015-12-11T12:22:00Z</cp:lastPrinted>
  <dcterms:created xsi:type="dcterms:W3CDTF">2015-12-11T12:53:00Z</dcterms:created>
  <dcterms:modified xsi:type="dcterms:W3CDTF">2015-12-11T14:02:00Z</dcterms:modified>
</cp:coreProperties>
</file>