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2570"/>
        <w:gridCol w:w="2185"/>
        <w:gridCol w:w="2734"/>
        <w:gridCol w:w="2451"/>
        <w:gridCol w:w="2538"/>
      </w:tblGrid>
      <w:tr w:rsidR="00AF46AF" w:rsidTr="000A34A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vAlign w:val="center"/>
            <w:hideMark/>
          </w:tcPr>
          <w:p w:rsidR="00AF46AF" w:rsidRDefault="00AF46AF" w:rsidP="000A34AA">
            <w:pPr>
              <w:rPr>
                <w:rFonts w:eastAsiaTheme="minorEastAsi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vAlign w:val="center"/>
            <w:hideMark/>
          </w:tcPr>
          <w:p w:rsidR="00AF46AF" w:rsidRDefault="00AF46AF" w:rsidP="00AF46AF">
            <w:pPr>
              <w:spacing w:line="242" w:lineRule="exact"/>
              <w:ind w:left="530" w:right="512"/>
              <w:jc w:val="center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eastAsia="Verdana" w:hAnsi="Calibri" w:cs="Verdana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vAlign w:val="center"/>
            <w:hideMark/>
          </w:tcPr>
          <w:p w:rsidR="00AF46AF" w:rsidRDefault="00AF46AF" w:rsidP="000A34AA">
            <w:pPr>
              <w:spacing w:before="2"/>
              <w:ind w:right="-20"/>
              <w:jc w:val="center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eastAsia="Verdana" w:hAnsi="Calibri" w:cs="Verdana"/>
                <w:b/>
                <w:bCs/>
                <w:spacing w:val="1"/>
                <w:sz w:val="20"/>
                <w:szCs w:val="20"/>
              </w:rPr>
              <w:t>5 W Organizer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vAlign w:val="center"/>
            <w:hideMark/>
          </w:tcPr>
          <w:p w:rsidR="00AF46AF" w:rsidRDefault="00AF46AF" w:rsidP="00AF46AF">
            <w:pPr>
              <w:spacing w:line="242" w:lineRule="exact"/>
              <w:ind w:right="791"/>
              <w:rPr>
                <w:rFonts w:ascii="Calibri" w:eastAsia="Verdana" w:hAnsi="Calibri" w:cs="Verdana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alibri" w:eastAsia="Verdana" w:hAnsi="Calibri" w:cs="Verdana"/>
                <w:b/>
                <w:bCs/>
                <w:spacing w:val="1"/>
                <w:sz w:val="20"/>
                <w:szCs w:val="20"/>
              </w:rPr>
              <w:t>Main idea/conclusion</w:t>
            </w:r>
          </w:p>
          <w:p w:rsidR="00AF46AF" w:rsidRDefault="00AF46AF" w:rsidP="00AF46AF">
            <w:pPr>
              <w:spacing w:line="242" w:lineRule="exact"/>
              <w:ind w:left="806" w:right="791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eastAsia="Verdana" w:hAnsi="Calibri" w:cs="Verdana"/>
                <w:b/>
                <w:bCs/>
                <w:spacing w:val="1"/>
                <w:sz w:val="20"/>
                <w:szCs w:val="20"/>
              </w:rPr>
              <w:t>sentence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vAlign w:val="center"/>
            <w:hideMark/>
          </w:tcPr>
          <w:p w:rsidR="00AF46AF" w:rsidRDefault="00AF46AF" w:rsidP="000A34AA">
            <w:pPr>
              <w:spacing w:line="242" w:lineRule="exact"/>
              <w:ind w:left="415" w:right="400"/>
              <w:jc w:val="center"/>
              <w:rPr>
                <w:rFonts w:ascii="Calibri" w:eastAsia="Verdana" w:hAnsi="Calibri" w:cs="Verdana"/>
                <w:sz w:val="20"/>
                <w:szCs w:val="20"/>
              </w:rPr>
            </w:pPr>
            <w:r>
              <w:rPr>
                <w:rFonts w:ascii="Calibri" w:eastAsia="Verdana" w:hAnsi="Calibri" w:cs="Verdana"/>
                <w:b/>
                <w:bCs/>
                <w:sz w:val="20"/>
                <w:szCs w:val="20"/>
              </w:rPr>
              <w:t>Text evidence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hideMark/>
          </w:tcPr>
          <w:p w:rsidR="00AF46AF" w:rsidRDefault="00AF46AF" w:rsidP="000A34AA">
            <w:pPr>
              <w:spacing w:before="2"/>
              <w:ind w:left="254" w:right="233"/>
              <w:jc w:val="center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eastAsia="Verdana" w:hAnsi="Calibri" w:cs="Verdana"/>
                <w:b/>
                <w:bCs/>
                <w:sz w:val="20"/>
                <w:szCs w:val="20"/>
              </w:rPr>
              <w:t>Conventions</w:t>
            </w:r>
          </w:p>
        </w:tc>
      </w:tr>
      <w:tr w:rsidR="00AF46AF" w:rsidTr="000A34A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vAlign w:val="center"/>
            <w:hideMark/>
          </w:tcPr>
          <w:p w:rsidR="00AF46AF" w:rsidRDefault="00AF46AF" w:rsidP="000A34AA">
            <w:pPr>
              <w:rPr>
                <w:rFonts w:eastAsiaTheme="minorEastAsi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Pr="00AF46AF" w:rsidRDefault="00AF46AF" w:rsidP="00AF46A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46AF">
              <w:rPr>
                <w:rFonts w:ascii="Calibri" w:hAnsi="Calibri" w:cs="Calibri"/>
                <w:b/>
                <w:sz w:val="20"/>
                <w:szCs w:val="20"/>
              </w:rPr>
              <w:t>3 words</w:t>
            </w:r>
          </w:p>
          <w:p w:rsidR="00AF46AF" w:rsidRPr="00AF46AF" w:rsidRDefault="00AF46AF" w:rsidP="00AF46A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46AF">
              <w:rPr>
                <w:rFonts w:ascii="Calibri" w:hAnsi="Calibri" w:cs="Calibri"/>
                <w:b/>
                <w:sz w:val="20"/>
                <w:szCs w:val="20"/>
              </w:rPr>
              <w:t>3 examples of what the word is like</w:t>
            </w:r>
          </w:p>
          <w:p w:rsidR="00AF46AF" w:rsidRPr="00AF46AF" w:rsidRDefault="00AF46AF" w:rsidP="00AF46A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46AF">
              <w:rPr>
                <w:rFonts w:ascii="Calibri" w:hAnsi="Calibri" w:cs="Calibri"/>
                <w:b/>
                <w:sz w:val="20"/>
                <w:szCs w:val="20"/>
              </w:rPr>
              <w:t xml:space="preserve">1 similar word or phrase, one complete sentence that shows the meaning of the word.  </w:t>
            </w:r>
          </w:p>
          <w:p w:rsidR="00AF46AF" w:rsidRPr="00AF46AF" w:rsidRDefault="00AF46AF" w:rsidP="00AF46A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F46AF">
              <w:rPr>
                <w:rFonts w:ascii="Calibri" w:hAnsi="Calibri" w:cs="Calibri"/>
                <w:b/>
                <w:sz w:val="20"/>
                <w:szCs w:val="20"/>
              </w:rPr>
              <w:t>the</w:t>
            </w:r>
            <w:proofErr w:type="gramEnd"/>
            <w:r w:rsidRPr="00AF46AF">
              <w:rPr>
                <w:rFonts w:ascii="Calibri" w:hAnsi="Calibri" w:cs="Calibri"/>
                <w:b/>
                <w:sz w:val="20"/>
                <w:szCs w:val="20"/>
              </w:rPr>
              <w:t xml:space="preserve"> word in the sentence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is circl</w:t>
            </w:r>
            <w:r w:rsidRPr="00AF46AF">
              <w:rPr>
                <w:rFonts w:ascii="Calibri" w:hAnsi="Calibri" w:cs="Calibri"/>
                <w:b/>
                <w:sz w:val="20"/>
                <w:szCs w:val="20"/>
              </w:rPr>
              <w:t xml:space="preserve">ed. </w:t>
            </w:r>
          </w:p>
          <w:p w:rsidR="00AF46AF" w:rsidRDefault="00AF46AF" w:rsidP="000A34AA">
            <w:pPr>
              <w:rPr>
                <w:rFonts w:ascii="Calibri" w:hAnsi="Calibri"/>
                <w:sz w:val="20"/>
                <w:szCs w:val="20"/>
              </w:rPr>
            </w:pPr>
          </w:p>
          <w:p w:rsidR="00AF46AF" w:rsidRDefault="00AF46AF" w:rsidP="000A34AA">
            <w:pPr>
              <w:rPr>
                <w:rFonts w:ascii="Calibri" w:hAnsi="Calibri" w:cstheme="minorBidi"/>
                <w:sz w:val="20"/>
                <w:szCs w:val="20"/>
              </w:rPr>
            </w:pPr>
          </w:p>
          <w:p w:rsidR="00AF46AF" w:rsidRDefault="00AF46AF" w:rsidP="000A34AA">
            <w:pPr>
              <w:rPr>
                <w:rFonts w:ascii="Calibri" w:hAnsi="Calibri"/>
                <w:sz w:val="20"/>
                <w:szCs w:val="20"/>
              </w:rPr>
            </w:pPr>
          </w:p>
          <w:p w:rsidR="00AF46AF" w:rsidRDefault="00AF46AF" w:rsidP="000A34AA">
            <w:pPr>
              <w:rPr>
                <w:rFonts w:ascii="Calibri" w:eastAsiaTheme="minorEastAsia" w:hAnsi="Calibri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AF46AF">
            <w:pPr>
              <w:widowControl w:val="0"/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all the W’s of the organizer are completed</w:t>
            </w:r>
          </w:p>
          <w:p w:rsidR="00AF46AF" w:rsidRDefault="00AF46AF" w:rsidP="00AF46AF">
            <w:pPr>
              <w:widowControl w:val="0"/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specific words/details from the text are used so it is clear, organized, and legible</w:t>
            </w:r>
          </w:p>
          <w:p w:rsidR="00AF46AF" w:rsidRDefault="00AF46AF" w:rsidP="00AF46AF">
            <w:pPr>
              <w:widowControl w:val="0"/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The “Why” section has 2 parts:  Why did this happen? Why is it significant?  Both sections must be written in completed sentences. </w:t>
            </w:r>
          </w:p>
          <w:p w:rsidR="00AF46AF" w:rsidRPr="00AF46AF" w:rsidRDefault="00AF46AF" w:rsidP="00AF46AF">
            <w:pPr>
              <w:widowControl w:val="0"/>
              <w:spacing w:after="200" w:line="276" w:lineRule="auto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other W’s can be written with detailed bulleted notes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AF" w:rsidRDefault="00AF46AF" w:rsidP="000A34AA">
            <w:pPr>
              <w:pStyle w:val="ListParagraph"/>
              <w:rPr>
                <w:rFonts w:ascii="Calibri" w:eastAsiaTheme="minorHAnsi" w:hAnsi="Calibri"/>
                <w:sz w:val="20"/>
                <w:szCs w:val="20"/>
              </w:rPr>
            </w:pPr>
          </w:p>
          <w:p w:rsidR="00AF46AF" w:rsidRPr="00AF46AF" w:rsidRDefault="00AF46AF" w:rsidP="00AF46A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46AF">
              <w:rPr>
                <w:rFonts w:ascii="Calibri" w:hAnsi="Calibri" w:cs="Calibri"/>
                <w:b/>
                <w:sz w:val="20"/>
                <w:szCs w:val="20"/>
              </w:rPr>
              <w:t>clearly written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complete </w:t>
            </w:r>
          </w:p>
          <w:p w:rsidR="00AF46AF" w:rsidRPr="00AF46AF" w:rsidRDefault="00AF46AF" w:rsidP="00AF46A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46AF">
              <w:rPr>
                <w:rFonts w:ascii="Calibri" w:hAnsi="Calibri" w:cs="Calibri"/>
                <w:b/>
                <w:sz w:val="20"/>
                <w:szCs w:val="20"/>
              </w:rPr>
              <w:t>focuses on the main idea of article</w:t>
            </w:r>
          </w:p>
          <w:p w:rsidR="00AF46AF" w:rsidRDefault="00AF46AF" w:rsidP="00AF46A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F46AF">
              <w:rPr>
                <w:rFonts w:ascii="Calibri" w:hAnsi="Calibri" w:cs="Calibri"/>
                <w:b/>
                <w:sz w:val="20"/>
                <w:szCs w:val="20"/>
              </w:rPr>
              <w:t>makes sense</w:t>
            </w:r>
          </w:p>
          <w:p w:rsidR="00E74909" w:rsidRDefault="00E74909" w:rsidP="00AF46A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states the article’s title</w:t>
            </w:r>
            <w:r w:rsidR="003058DB">
              <w:rPr>
                <w:rFonts w:ascii="Calibri" w:hAnsi="Calibri" w:cs="Calibri"/>
                <w:b/>
                <w:sz w:val="20"/>
                <w:szCs w:val="20"/>
              </w:rPr>
              <w:t>, author,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source (Junior Scholastic)</w:t>
            </w:r>
          </w:p>
          <w:p w:rsidR="00AF46AF" w:rsidRPr="00AF46AF" w:rsidRDefault="00AF46AF" w:rsidP="00AF46AF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AF" w:rsidRPr="00AF46AF" w:rsidRDefault="00AF46AF" w:rsidP="00AF46AF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rFonts w:ascii="Calibri" w:eastAsiaTheme="minorHAnsi" w:hAnsi="Calibri"/>
                <w:sz w:val="20"/>
                <w:szCs w:val="20"/>
              </w:rPr>
            </w:pPr>
            <w:r w:rsidRPr="00AF46AF">
              <w:rPr>
                <w:rFonts w:ascii="Calibri" w:hAnsi="Calibri" w:cs="Calibri"/>
                <w:b/>
                <w:sz w:val="20"/>
                <w:szCs w:val="20"/>
              </w:rPr>
              <w:t xml:space="preserve">3 pieces of specific text evidence </w:t>
            </w:r>
          </w:p>
          <w:p w:rsidR="00AF46AF" w:rsidRPr="00AF46AF" w:rsidRDefault="00AF46AF" w:rsidP="00AF46AF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Evidence </w:t>
            </w:r>
            <w:r w:rsidRPr="00AF46AF">
              <w:rPr>
                <w:rFonts w:ascii="Calibri" w:hAnsi="Calibri" w:cs="Calibri"/>
                <w:b/>
                <w:sz w:val="20"/>
                <w:szCs w:val="20"/>
              </w:rPr>
              <w:t>clearly support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AF46AF">
              <w:rPr>
                <w:rFonts w:ascii="Calibri" w:hAnsi="Calibri" w:cs="Calibri"/>
                <w:b/>
                <w:sz w:val="20"/>
                <w:szCs w:val="20"/>
              </w:rPr>
              <w:t xml:space="preserve"> the main idea</w:t>
            </w:r>
          </w:p>
          <w:p w:rsidR="00AF46AF" w:rsidRPr="00AF46AF" w:rsidRDefault="00AF46AF" w:rsidP="00AF46AF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Uses detailed language and expert vocabulary that matches topic</w:t>
            </w:r>
          </w:p>
          <w:p w:rsidR="00AF46AF" w:rsidRPr="00AF46AF" w:rsidRDefault="00AF46AF" w:rsidP="00AF46AF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rFonts w:ascii="Calibri" w:eastAsiaTheme="minorHAns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Uses elaboration to describe/explain evidence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AF" w:rsidRPr="000C2EB0" w:rsidRDefault="00AF46AF" w:rsidP="000A34AA">
            <w:pPr>
              <w:rPr>
                <w:rFonts w:ascii="Calibri" w:hAnsi="Calibri" w:cstheme="minorBidi"/>
                <w:b/>
                <w:sz w:val="20"/>
                <w:szCs w:val="20"/>
              </w:rPr>
            </w:pPr>
            <w:r w:rsidRPr="000C2EB0">
              <w:rPr>
                <w:rFonts w:ascii="Calibri" w:hAnsi="Calibri"/>
                <w:b/>
                <w:sz w:val="20"/>
                <w:szCs w:val="20"/>
              </w:rPr>
              <w:t>The response has correct:</w:t>
            </w:r>
          </w:p>
          <w:p w:rsidR="00AF46AF" w:rsidRPr="000C2EB0" w:rsidRDefault="00AF46AF" w:rsidP="00AF46AF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0C2EB0">
              <w:rPr>
                <w:rFonts w:ascii="Calibri" w:hAnsi="Calibri"/>
                <w:b/>
                <w:sz w:val="20"/>
                <w:szCs w:val="20"/>
              </w:rPr>
              <w:t>Spelling</w:t>
            </w:r>
          </w:p>
          <w:p w:rsidR="00AF46AF" w:rsidRPr="000C2EB0" w:rsidRDefault="00AF46AF" w:rsidP="00AF46AF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0C2EB0">
              <w:rPr>
                <w:rFonts w:ascii="Calibri" w:hAnsi="Calibri"/>
                <w:b/>
                <w:sz w:val="20"/>
                <w:szCs w:val="20"/>
              </w:rPr>
              <w:t>End punctuation</w:t>
            </w:r>
          </w:p>
          <w:p w:rsidR="00AF46AF" w:rsidRPr="00E74909" w:rsidRDefault="00AF46AF" w:rsidP="00AF46AF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ascii="Calibri" w:eastAsiaTheme="minorHAnsi" w:hAnsi="Calibri"/>
                <w:b/>
                <w:sz w:val="20"/>
                <w:szCs w:val="20"/>
              </w:rPr>
            </w:pPr>
            <w:r w:rsidRPr="000C2EB0">
              <w:rPr>
                <w:rFonts w:ascii="Calibri" w:hAnsi="Calibri"/>
                <w:b/>
                <w:sz w:val="20"/>
                <w:szCs w:val="20"/>
              </w:rPr>
              <w:t>Capital letters</w:t>
            </w:r>
          </w:p>
          <w:p w:rsidR="00E74909" w:rsidRPr="000C2EB0" w:rsidRDefault="00E74909" w:rsidP="00AF46AF">
            <w:pPr>
              <w:pStyle w:val="ListParagraph"/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ascii="Calibri" w:eastAsiaTheme="minorHAns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Uses quotation marks for direct quotes from text.</w:t>
            </w:r>
          </w:p>
          <w:p w:rsidR="00AF46AF" w:rsidRDefault="00AF46AF" w:rsidP="000C2EB0">
            <w:pPr>
              <w:pStyle w:val="ListParagraph"/>
              <w:widowControl w:val="0"/>
              <w:spacing w:after="200" w:line="276" w:lineRule="auto"/>
              <w:rPr>
                <w:rFonts w:ascii="Calibri" w:eastAsiaTheme="minorHAnsi" w:hAnsi="Calibri"/>
                <w:b/>
                <w:sz w:val="20"/>
                <w:szCs w:val="20"/>
              </w:rPr>
            </w:pPr>
          </w:p>
        </w:tc>
      </w:tr>
      <w:tr w:rsidR="00AF46AF" w:rsidTr="000A34A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vAlign w:val="center"/>
            <w:hideMark/>
          </w:tcPr>
          <w:p w:rsidR="00AF46AF" w:rsidRDefault="00AF46AF" w:rsidP="000A34AA">
            <w:pPr>
              <w:rPr>
                <w:rFonts w:ascii="Calibri" w:hAnsi="Calibri" w:cstheme="minorBid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Student</w:t>
            </w:r>
          </w:p>
          <w:p w:rsidR="00AF46AF" w:rsidRDefault="00AF46AF" w:rsidP="000A34AA">
            <w:pPr>
              <w:jc w:val="center"/>
              <w:rPr>
                <w:rFonts w:ascii="Calibri" w:eastAsiaTheme="minorEastAsia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pStyle w:val="Default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F46AF" w:rsidRDefault="00AF46AF" w:rsidP="000A34AA">
            <w:pPr>
              <w:pStyle w:val="Default"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4      3     2    1    0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Franklin Gothic Book"/>
                <w:color w:val="000000"/>
                <w:sz w:val="20"/>
                <w:szCs w:val="20"/>
              </w:rPr>
            </w:pPr>
          </w:p>
          <w:p w:rsidR="00AF46AF" w:rsidRDefault="00AF46AF" w:rsidP="000A34A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eastAsiaTheme="minorHAnsi" w:hAnsi="Calibri" w:cs="Franklin Gothic Book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4      3     2    1    0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ind w:right="495"/>
              <w:rPr>
                <w:rFonts w:ascii="Calibri" w:eastAsia="Verdana" w:hAnsi="Calibri" w:cs="Verdana"/>
                <w:b/>
                <w:bCs/>
                <w:spacing w:val="1"/>
                <w:sz w:val="20"/>
                <w:szCs w:val="20"/>
              </w:rPr>
            </w:pPr>
          </w:p>
          <w:p w:rsidR="00AF46AF" w:rsidRDefault="00AF46AF" w:rsidP="000A34AA">
            <w:pPr>
              <w:ind w:right="495"/>
              <w:rPr>
                <w:rFonts w:ascii="Calibri" w:eastAsia="Verdana" w:hAnsi="Calibri" w:cs="Verdana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4      3     2    1    0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ind w:left="254" w:right="233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</w:p>
          <w:p w:rsidR="00AF46AF" w:rsidRDefault="00AF46AF" w:rsidP="000A34AA">
            <w:pPr>
              <w:ind w:left="254" w:right="233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4      3     2    1    0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ind w:left="254" w:right="233"/>
              <w:rPr>
                <w:rFonts w:ascii="Calibri" w:hAnsi="Calibri" w:cstheme="minorBidi"/>
                <w:sz w:val="20"/>
                <w:szCs w:val="20"/>
              </w:rPr>
            </w:pPr>
          </w:p>
          <w:p w:rsidR="00AF46AF" w:rsidRDefault="00AF46AF" w:rsidP="000A34AA">
            <w:pPr>
              <w:ind w:right="233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4      3     2    1    0</w:t>
            </w:r>
          </w:p>
          <w:p w:rsidR="00AF46AF" w:rsidRDefault="00AF46AF" w:rsidP="000A34AA">
            <w:pPr>
              <w:ind w:left="254" w:right="233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</w:p>
        </w:tc>
      </w:tr>
      <w:tr w:rsidR="00AF46AF" w:rsidTr="000A34AA">
        <w:trPr>
          <w:trHeight w:val="5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vAlign w:val="center"/>
            <w:hideMark/>
          </w:tcPr>
          <w:p w:rsidR="00AF46AF" w:rsidRDefault="00AF46AF" w:rsidP="000A34AA">
            <w:pPr>
              <w:rPr>
                <w:rFonts w:ascii="Calibri" w:hAnsi="Calibri" w:cstheme="minorBid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Teacher </w:t>
            </w:r>
          </w:p>
          <w:p w:rsidR="00AF46AF" w:rsidRDefault="00AF46AF" w:rsidP="000A34AA">
            <w:pPr>
              <w:jc w:val="center"/>
              <w:rPr>
                <w:rFonts w:ascii="Calibri" w:eastAsiaTheme="minorEastAsia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pStyle w:val="Default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F46AF" w:rsidRDefault="00AF46AF" w:rsidP="000A34AA">
            <w:pPr>
              <w:pStyle w:val="Default"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4      3     2    1    0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Franklin Gothic Book"/>
                <w:color w:val="000000"/>
                <w:sz w:val="20"/>
                <w:szCs w:val="20"/>
              </w:rPr>
            </w:pPr>
          </w:p>
          <w:p w:rsidR="00AF46AF" w:rsidRDefault="00AF46AF" w:rsidP="000A34A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eastAsiaTheme="minorHAnsi" w:hAnsi="Calibri" w:cs="Franklin Gothic Book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4      3     2    1    0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ind w:right="495"/>
              <w:rPr>
                <w:rFonts w:ascii="Calibri" w:eastAsia="Verdana" w:hAnsi="Calibri" w:cs="Verdana"/>
                <w:b/>
                <w:bCs/>
                <w:spacing w:val="1"/>
                <w:sz w:val="20"/>
                <w:szCs w:val="20"/>
              </w:rPr>
            </w:pPr>
          </w:p>
          <w:p w:rsidR="00AF46AF" w:rsidRDefault="00AF46AF" w:rsidP="000A34AA">
            <w:pPr>
              <w:ind w:right="495"/>
              <w:rPr>
                <w:rFonts w:ascii="Calibri" w:eastAsia="Verdana" w:hAnsi="Calibri" w:cs="Verdana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4      3     2    1    0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ind w:left="254" w:right="233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</w:p>
          <w:p w:rsidR="00AF46AF" w:rsidRDefault="00AF46AF" w:rsidP="000A34AA">
            <w:pPr>
              <w:ind w:left="254" w:right="233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4      3     2    1    0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F" w:rsidRDefault="00AF46AF" w:rsidP="000A34AA">
            <w:pPr>
              <w:ind w:left="254" w:right="233" w:firstLine="720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</w:p>
          <w:p w:rsidR="00AF46AF" w:rsidRDefault="00AF46AF" w:rsidP="000A34AA">
            <w:pPr>
              <w:ind w:right="233"/>
              <w:rPr>
                <w:rFonts w:ascii="Calibri" w:eastAsiaTheme="minorEastAsia" w:hAnsi="Calibri" w:cstheme="minorBid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4      3     2    1    0</w:t>
            </w:r>
          </w:p>
          <w:p w:rsidR="00AF46AF" w:rsidRDefault="00AF46AF" w:rsidP="000A34AA">
            <w:pPr>
              <w:ind w:left="254" w:right="233"/>
              <w:rPr>
                <w:rFonts w:ascii="Calibri" w:eastAsia="Verdana" w:hAnsi="Calibri" w:cs="Verdana"/>
                <w:b/>
                <w:bCs/>
                <w:sz w:val="20"/>
                <w:szCs w:val="20"/>
              </w:rPr>
            </w:pPr>
          </w:p>
        </w:tc>
      </w:tr>
    </w:tbl>
    <w:p w:rsidR="00AF63F5" w:rsidRDefault="00AF63F5" w:rsidP="00AF63F5">
      <w:pPr>
        <w:rPr>
          <w:rFonts w:ascii="Calibri" w:hAnsi="Calibri" w:cs="Calibri"/>
          <w:b/>
          <w:sz w:val="18"/>
          <w:szCs w:val="20"/>
        </w:rPr>
      </w:pPr>
    </w:p>
    <w:p w:rsidR="00341D22" w:rsidRDefault="00341D22" w:rsidP="00AF63F5">
      <w:pPr>
        <w:rPr>
          <w:rFonts w:ascii="Calibri" w:hAnsi="Calibri" w:cs="Calibri"/>
          <w:b/>
          <w:sz w:val="18"/>
          <w:szCs w:val="20"/>
        </w:rPr>
      </w:pPr>
    </w:p>
    <w:p w:rsidR="00341D22" w:rsidRDefault="00341D22" w:rsidP="00AF63F5">
      <w:pPr>
        <w:rPr>
          <w:rFonts w:ascii="Calibri" w:hAnsi="Calibri" w:cs="Calibri"/>
          <w:b/>
          <w:sz w:val="18"/>
          <w:szCs w:val="20"/>
        </w:rPr>
      </w:pPr>
    </w:p>
    <w:p w:rsidR="00341D22" w:rsidRDefault="00341D22" w:rsidP="00AF63F5">
      <w:pPr>
        <w:rPr>
          <w:rFonts w:ascii="Calibri" w:hAnsi="Calibri" w:cs="Calibri"/>
          <w:b/>
          <w:sz w:val="18"/>
          <w:szCs w:val="20"/>
        </w:rPr>
      </w:pPr>
    </w:p>
    <w:p w:rsidR="00341D22" w:rsidRDefault="00341D22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b/>
          <w:sz w:val="28"/>
          <w:szCs w:val="20"/>
        </w:rPr>
      </w:pPr>
    </w:p>
    <w:p w:rsidR="00AF63F5" w:rsidRDefault="00AF63F5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b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</w:p>
    <w:p w:rsidR="00AF63F5" w:rsidRDefault="00AF63F5" w:rsidP="00AF63F5">
      <w:p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</w:t>
      </w:r>
    </w:p>
    <w:p w:rsidR="00AF63F5" w:rsidRDefault="00AF63F5" w:rsidP="00AF63F5"/>
    <w:p w:rsidR="00A12867" w:rsidRDefault="00A12867"/>
    <w:sectPr w:rsidR="00A12867" w:rsidSect="00AF63F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5" w:rsidRDefault="00AF63F5" w:rsidP="00AF63F5">
      <w:r>
        <w:separator/>
      </w:r>
    </w:p>
  </w:endnote>
  <w:endnote w:type="continuationSeparator" w:id="0">
    <w:p w:rsidR="00AF63F5" w:rsidRDefault="00AF63F5" w:rsidP="00A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5" w:rsidRDefault="00AF63F5" w:rsidP="00AF63F5">
      <w:r>
        <w:separator/>
      </w:r>
    </w:p>
  </w:footnote>
  <w:footnote w:type="continuationSeparator" w:id="0">
    <w:p w:rsidR="00AF63F5" w:rsidRDefault="00AF63F5" w:rsidP="00AF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F5" w:rsidRDefault="00AF63F5">
    <w:pPr>
      <w:pStyle w:val="Header"/>
    </w:pPr>
    <w:r>
      <w:t>Name /Date ____________________________________________________________ period _____</w:t>
    </w:r>
  </w:p>
  <w:p w:rsidR="00AF63F5" w:rsidRDefault="00AF63F5">
    <w:pPr>
      <w:pStyle w:val="Header"/>
    </w:pPr>
    <w:r>
      <w:t>Junior Scholastic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4CC"/>
    <w:multiLevelType w:val="hybridMultilevel"/>
    <w:tmpl w:val="658A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A1FDA"/>
    <w:multiLevelType w:val="hybridMultilevel"/>
    <w:tmpl w:val="A9D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B4040"/>
    <w:multiLevelType w:val="hybridMultilevel"/>
    <w:tmpl w:val="3990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C1767"/>
    <w:multiLevelType w:val="hybridMultilevel"/>
    <w:tmpl w:val="068A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553AA"/>
    <w:multiLevelType w:val="hybridMultilevel"/>
    <w:tmpl w:val="88C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16E9"/>
    <w:multiLevelType w:val="hybridMultilevel"/>
    <w:tmpl w:val="5AC0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37230"/>
    <w:multiLevelType w:val="hybridMultilevel"/>
    <w:tmpl w:val="F888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173ED"/>
    <w:multiLevelType w:val="hybridMultilevel"/>
    <w:tmpl w:val="4FB8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F5"/>
    <w:rsid w:val="000C2EB0"/>
    <w:rsid w:val="003058DB"/>
    <w:rsid w:val="00341D22"/>
    <w:rsid w:val="003A1E4C"/>
    <w:rsid w:val="004F0AE7"/>
    <w:rsid w:val="009A3D25"/>
    <w:rsid w:val="00A12867"/>
    <w:rsid w:val="00AF46AF"/>
    <w:rsid w:val="00AF63F5"/>
    <w:rsid w:val="00DF072C"/>
    <w:rsid w:val="00E11F03"/>
    <w:rsid w:val="00E74909"/>
    <w:rsid w:val="00EE4872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22"/>
    <w:pPr>
      <w:ind w:left="720"/>
      <w:contextualSpacing/>
    </w:pPr>
  </w:style>
  <w:style w:type="paragraph" w:customStyle="1" w:styleId="Default">
    <w:name w:val="Default"/>
    <w:rsid w:val="00AF46A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46A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22"/>
    <w:pPr>
      <w:ind w:left="720"/>
      <w:contextualSpacing/>
    </w:pPr>
  </w:style>
  <w:style w:type="paragraph" w:customStyle="1" w:styleId="Default">
    <w:name w:val="Default"/>
    <w:rsid w:val="00AF46A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46A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2013-09-16T15:14:00Z</dcterms:created>
  <dcterms:modified xsi:type="dcterms:W3CDTF">2014-04-21T14:16:00Z</dcterms:modified>
</cp:coreProperties>
</file>